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2007045639"/>
        <w:docPartObj>
          <w:docPartGallery w:val="Table of Contents"/>
          <w:docPartUnique/>
        </w:docPartObj>
      </w:sdtPr>
      <w:sdtEndPr/>
      <w:sdtContent>
        <w:p w14:paraId="70F5E817" w14:textId="77777777" w:rsidR="0055147A" w:rsidRDefault="0055147A" w:rsidP="00C06ABB">
          <w:pPr>
            <w:pStyle w:val="ad"/>
            <w:spacing w:before="0" w:line="360" w:lineRule="auto"/>
            <w:jc w:val="center"/>
            <w:rPr>
              <w:rFonts w:ascii="Times New Roman" w:hAnsi="Times New Roman" w:cs="Times New Roman"/>
              <w:b w:val="0"/>
              <w:color w:val="000000" w:themeColor="text1"/>
            </w:rPr>
          </w:pPr>
          <w:r w:rsidRPr="002D4860">
            <w:rPr>
              <w:rFonts w:ascii="Times New Roman" w:hAnsi="Times New Roman" w:cs="Times New Roman"/>
              <w:b w:val="0"/>
              <w:color w:val="000000" w:themeColor="text1"/>
            </w:rPr>
            <w:t>СОДЕРЖАНИЕ</w:t>
          </w:r>
        </w:p>
        <w:p w14:paraId="24D5BCE2" w14:textId="77777777" w:rsidR="00FB4CA2" w:rsidRPr="00FB4CA2" w:rsidRDefault="000F1003" w:rsidP="00C06ABB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r>
            <w:fldChar w:fldCharType="begin"/>
          </w:r>
          <w:r w:rsidR="0055147A">
            <w:instrText xml:space="preserve"> TOC \o "1-3" \h \z \u </w:instrText>
          </w:r>
          <w:r>
            <w:fldChar w:fldCharType="separate"/>
          </w:r>
        </w:p>
        <w:p w14:paraId="36BBEDC3" w14:textId="77777777" w:rsidR="00FB4CA2" w:rsidRPr="00FB4CA2" w:rsidRDefault="00557EF6" w:rsidP="00C06ABB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19855606" w:history="1">
            <w:r w:rsidR="00152400" w:rsidRPr="00FB4CA2">
              <w:rPr>
                <w:rStyle w:val="a7"/>
                <w:rFonts w:ascii="Times New Roman" w:hAnsi="Times New Roman" w:cs="Times New Roman"/>
                <w:noProof/>
                <w:sz w:val="28"/>
              </w:rPr>
              <w:t>Введение</w:t>
            </w:r>
            <w:r w:rsidR="00152400" w:rsidRPr="002D4860">
              <w:rPr>
                <w:rFonts w:ascii="Times New Roman" w:hAnsi="Times New Roman" w:cs="Times New Roman"/>
                <w:noProof/>
                <w:webHidden/>
                <w:color w:val="FFFFFF" w:themeColor="background1"/>
                <w:sz w:val="28"/>
              </w:rPr>
              <w:tab/>
            </w:r>
            <w:r w:rsidR="000F1003" w:rsidRPr="00FB4CA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FB4CA2" w:rsidRPr="00FB4CA2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_Toc119855606 \h </w:instrText>
            </w:r>
            <w:r w:rsidR="000F1003" w:rsidRPr="00FB4CA2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0F1003" w:rsidRPr="00FB4CA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E03E53">
              <w:rPr>
                <w:rFonts w:ascii="Times New Roman" w:hAnsi="Times New Roman" w:cs="Times New Roman"/>
                <w:noProof/>
                <w:webHidden/>
                <w:sz w:val="28"/>
              </w:rPr>
              <w:t>3</w:t>
            </w:r>
            <w:r w:rsidR="000F1003" w:rsidRPr="00FB4CA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629D2C80" w14:textId="77777777" w:rsidR="00FB4CA2" w:rsidRPr="00FB4CA2" w:rsidRDefault="00557EF6" w:rsidP="00C06ABB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19855607" w:history="1">
            <w:r w:rsidR="00152400" w:rsidRPr="00FB4CA2">
              <w:rPr>
                <w:rStyle w:val="a7"/>
                <w:rFonts w:ascii="Times New Roman" w:hAnsi="Times New Roman" w:cs="Times New Roman"/>
                <w:noProof/>
                <w:sz w:val="28"/>
              </w:rPr>
              <w:t>1 Теоретические основы организации и осуществления коммерческой деятельности на предприятии розничной торговли</w:t>
            </w:r>
            <w:r w:rsidR="00152400" w:rsidRPr="002D4860">
              <w:rPr>
                <w:rFonts w:ascii="Times New Roman" w:hAnsi="Times New Roman" w:cs="Times New Roman"/>
                <w:noProof/>
                <w:webHidden/>
                <w:color w:val="FFFFFF" w:themeColor="background1"/>
                <w:sz w:val="28"/>
              </w:rPr>
              <w:tab/>
            </w:r>
            <w:r w:rsidR="000F1003" w:rsidRPr="00FB4CA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FB4CA2" w:rsidRPr="00FB4CA2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_Toc119855607 \h </w:instrText>
            </w:r>
            <w:r w:rsidR="000F1003" w:rsidRPr="00FB4CA2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0F1003" w:rsidRPr="00FB4CA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E03E53">
              <w:rPr>
                <w:rFonts w:ascii="Times New Roman" w:hAnsi="Times New Roman" w:cs="Times New Roman"/>
                <w:noProof/>
                <w:webHidden/>
                <w:sz w:val="28"/>
              </w:rPr>
              <w:t>5</w:t>
            </w:r>
            <w:r w:rsidR="000F1003" w:rsidRPr="00FB4CA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42C12276" w14:textId="77777777" w:rsidR="00FB4CA2" w:rsidRPr="00FB4CA2" w:rsidRDefault="00557EF6" w:rsidP="00C06ABB">
          <w:pPr>
            <w:pStyle w:val="11"/>
            <w:tabs>
              <w:tab w:val="left" w:pos="660"/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19855608" w:history="1">
            <w:r w:rsidR="00152400" w:rsidRPr="00FB4CA2">
              <w:rPr>
                <w:rStyle w:val="a7"/>
                <w:rFonts w:ascii="Times New Roman" w:hAnsi="Times New Roman" w:cs="Times New Roman"/>
                <w:noProof/>
                <w:sz w:val="28"/>
              </w:rPr>
              <w:t>1.1</w:t>
            </w:r>
            <w:r w:rsidR="00152400" w:rsidRPr="00FB4CA2">
              <w:rPr>
                <w:rFonts w:ascii="Times New Roman" w:eastAsiaTheme="minorEastAsia" w:hAnsi="Times New Roman" w:cs="Times New Roman"/>
                <w:noProof/>
                <w:sz w:val="28"/>
                <w:lang w:eastAsia="ru-RU"/>
              </w:rPr>
              <w:t xml:space="preserve"> </w:t>
            </w:r>
            <w:r w:rsidR="00006348">
              <w:rPr>
                <w:rStyle w:val="a7"/>
                <w:rFonts w:ascii="Times New Roman" w:hAnsi="Times New Roman" w:cs="Times New Roman"/>
                <w:noProof/>
                <w:sz w:val="28"/>
              </w:rPr>
              <w:t>Сущность</w:t>
            </w:r>
            <w:r w:rsidR="00010E6F">
              <w:rPr>
                <w:rStyle w:val="a7"/>
                <w:rFonts w:ascii="Times New Roman" w:hAnsi="Times New Roman" w:cs="Times New Roman"/>
                <w:noProof/>
                <w:sz w:val="28"/>
              </w:rPr>
              <w:t>, содержание</w:t>
            </w:r>
            <w:r w:rsidR="00152400" w:rsidRPr="00FB4CA2">
              <w:rPr>
                <w:rStyle w:val="a7"/>
                <w:rFonts w:ascii="Times New Roman" w:hAnsi="Times New Roman" w:cs="Times New Roman"/>
                <w:noProof/>
                <w:sz w:val="28"/>
              </w:rPr>
              <w:t xml:space="preserve"> и виды коммерческой деятельности</w:t>
            </w:r>
            <w:r w:rsidR="00152400" w:rsidRPr="002D4860">
              <w:rPr>
                <w:rFonts w:ascii="Times New Roman" w:hAnsi="Times New Roman" w:cs="Times New Roman"/>
                <w:noProof/>
                <w:webHidden/>
                <w:color w:val="FFFFFF" w:themeColor="background1"/>
                <w:sz w:val="28"/>
              </w:rPr>
              <w:tab/>
            </w:r>
            <w:r w:rsidR="000F1003" w:rsidRPr="00FB4CA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FB4CA2" w:rsidRPr="00FB4CA2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_Toc119855608 \h </w:instrText>
            </w:r>
            <w:r w:rsidR="000F1003" w:rsidRPr="00FB4CA2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0F1003" w:rsidRPr="00FB4CA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E03E53">
              <w:rPr>
                <w:rFonts w:ascii="Times New Roman" w:hAnsi="Times New Roman" w:cs="Times New Roman"/>
                <w:noProof/>
                <w:webHidden/>
                <w:sz w:val="28"/>
              </w:rPr>
              <w:t>5</w:t>
            </w:r>
            <w:r w:rsidR="000F1003" w:rsidRPr="00FB4CA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0653DB4B" w14:textId="77777777" w:rsidR="00FB4CA2" w:rsidRPr="00FB4CA2" w:rsidRDefault="00557EF6" w:rsidP="00C06ABB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19855609" w:history="1">
            <w:r w:rsidR="00152400" w:rsidRPr="00FB4CA2">
              <w:rPr>
                <w:rStyle w:val="a7"/>
                <w:rFonts w:ascii="Times New Roman" w:hAnsi="Times New Roman" w:cs="Times New Roman"/>
                <w:noProof/>
                <w:sz w:val="28"/>
              </w:rPr>
              <w:t>1.2 Розничная торговля как вид коммерческой</w:t>
            </w:r>
          </w:hyperlink>
          <w:r w:rsidR="00152400" w:rsidRPr="00152400">
            <w:rPr>
              <w:rStyle w:val="a7"/>
              <w:rFonts w:ascii="Times New Roman" w:hAnsi="Times New Roman" w:cs="Times New Roman"/>
              <w:noProof/>
              <w:sz w:val="28"/>
              <w:u w:val="none"/>
            </w:rPr>
            <w:t xml:space="preserve"> </w:t>
          </w:r>
          <w:hyperlink w:anchor="_Toc119855610" w:history="1">
            <w:r w:rsidR="00152400" w:rsidRPr="00FB4CA2">
              <w:rPr>
                <w:rStyle w:val="a7"/>
                <w:rFonts w:ascii="Times New Roman" w:hAnsi="Times New Roman" w:cs="Times New Roman"/>
                <w:noProof/>
                <w:sz w:val="28"/>
              </w:rPr>
              <w:t>деятельности</w:t>
            </w:r>
            <w:r w:rsidR="00152400" w:rsidRPr="002D4860">
              <w:rPr>
                <w:rFonts w:ascii="Times New Roman" w:hAnsi="Times New Roman" w:cs="Times New Roman"/>
                <w:noProof/>
                <w:webHidden/>
                <w:color w:val="FFFFFF" w:themeColor="background1"/>
                <w:sz w:val="28"/>
              </w:rPr>
              <w:tab/>
            </w:r>
            <w:r w:rsidR="000F1003" w:rsidRPr="00FB4CA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FB4CA2" w:rsidRPr="00FB4CA2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_Toc119855610 \h </w:instrText>
            </w:r>
            <w:r w:rsidR="000F1003" w:rsidRPr="00FB4CA2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0F1003" w:rsidRPr="00FB4CA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E03E53">
              <w:rPr>
                <w:rFonts w:ascii="Times New Roman" w:hAnsi="Times New Roman" w:cs="Times New Roman"/>
                <w:noProof/>
                <w:webHidden/>
                <w:sz w:val="28"/>
              </w:rPr>
              <w:t>9</w:t>
            </w:r>
            <w:r w:rsidR="000F1003" w:rsidRPr="00FB4CA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5A10783A" w14:textId="77777777" w:rsidR="00FB4CA2" w:rsidRPr="00FB4CA2" w:rsidRDefault="00557EF6" w:rsidP="00C06ABB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19855611" w:history="1">
            <w:r w:rsidR="00152400" w:rsidRPr="00FB4CA2">
              <w:rPr>
                <w:rStyle w:val="a7"/>
                <w:rFonts w:ascii="Times New Roman" w:hAnsi="Times New Roman" w:cs="Times New Roman"/>
                <w:noProof/>
                <w:sz w:val="28"/>
              </w:rPr>
              <w:t>1.3 Организация и содержание коммерческой деятельности на предприятии розничной торговли</w:t>
            </w:r>
            <w:r w:rsidR="00152400" w:rsidRPr="002D4860">
              <w:rPr>
                <w:rFonts w:ascii="Times New Roman" w:hAnsi="Times New Roman" w:cs="Times New Roman"/>
                <w:noProof/>
                <w:webHidden/>
                <w:color w:val="FFFFFF" w:themeColor="background1"/>
                <w:sz w:val="28"/>
              </w:rPr>
              <w:tab/>
            </w:r>
            <w:r w:rsidR="000F1003" w:rsidRPr="00FB4CA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FB4CA2" w:rsidRPr="00FB4CA2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_Toc119855611 \h </w:instrText>
            </w:r>
            <w:r w:rsidR="000F1003" w:rsidRPr="00FB4CA2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0F1003" w:rsidRPr="00FB4CA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E03E53">
              <w:rPr>
                <w:rFonts w:ascii="Times New Roman" w:hAnsi="Times New Roman" w:cs="Times New Roman"/>
                <w:noProof/>
                <w:webHidden/>
                <w:sz w:val="28"/>
              </w:rPr>
              <w:t>16</w:t>
            </w:r>
            <w:r w:rsidR="000F1003" w:rsidRPr="00FB4CA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44E13AD0" w14:textId="77777777" w:rsidR="00FB4CA2" w:rsidRPr="00FB4CA2" w:rsidRDefault="00557EF6" w:rsidP="00C06ABB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19855612" w:history="1">
            <w:r w:rsidR="00EC7791">
              <w:rPr>
                <w:rStyle w:val="a7"/>
                <w:rFonts w:ascii="Times New Roman" w:hAnsi="Times New Roman" w:cs="Times New Roman"/>
                <w:noProof/>
                <w:sz w:val="28"/>
              </w:rPr>
              <w:t>2 Анализ коммерческой деятельности магазина</w:t>
            </w:r>
            <w:r w:rsidR="00152400" w:rsidRPr="00FB4CA2">
              <w:rPr>
                <w:rStyle w:val="a7"/>
                <w:rFonts w:ascii="Times New Roman" w:hAnsi="Times New Roman" w:cs="Times New Roman"/>
                <w:noProof/>
                <w:sz w:val="28"/>
              </w:rPr>
              <w:t xml:space="preserve"> «Пятёрочка»</w:t>
            </w:r>
            <w:r w:rsidR="00152400" w:rsidRPr="002D4860">
              <w:rPr>
                <w:rFonts w:ascii="Times New Roman" w:hAnsi="Times New Roman" w:cs="Times New Roman"/>
                <w:noProof/>
                <w:webHidden/>
                <w:color w:val="FFFFFF" w:themeColor="background1"/>
                <w:sz w:val="28"/>
              </w:rPr>
              <w:tab/>
            </w:r>
            <w:r w:rsidR="000F1003" w:rsidRPr="00FB4CA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FB4CA2" w:rsidRPr="00FB4CA2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_Toc119855612 \h </w:instrText>
            </w:r>
            <w:r w:rsidR="000F1003" w:rsidRPr="00FB4CA2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0F1003" w:rsidRPr="00FB4CA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E03E53">
              <w:rPr>
                <w:rFonts w:ascii="Times New Roman" w:hAnsi="Times New Roman" w:cs="Times New Roman"/>
                <w:noProof/>
                <w:webHidden/>
                <w:sz w:val="28"/>
              </w:rPr>
              <w:t>22</w:t>
            </w:r>
            <w:r w:rsidR="000F1003" w:rsidRPr="00FB4CA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0F9A0D11" w14:textId="77777777" w:rsidR="00FB4CA2" w:rsidRPr="00FB4CA2" w:rsidRDefault="00557EF6" w:rsidP="00C06ABB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19855613" w:history="1">
            <w:r w:rsidR="00152400" w:rsidRPr="00FB4CA2">
              <w:rPr>
                <w:rStyle w:val="a7"/>
                <w:rFonts w:ascii="Times New Roman" w:hAnsi="Times New Roman" w:cs="Times New Roman"/>
                <w:noProof/>
                <w:sz w:val="28"/>
              </w:rPr>
              <w:t>2.1 Организационно-экономическая хар</w:t>
            </w:r>
            <w:r w:rsidR="008A760B">
              <w:rPr>
                <w:rStyle w:val="a7"/>
                <w:rFonts w:ascii="Times New Roman" w:hAnsi="Times New Roman" w:cs="Times New Roman"/>
                <w:noProof/>
                <w:sz w:val="28"/>
              </w:rPr>
              <w:t>актеристика предприятия</w:t>
            </w:r>
            <w:r w:rsidR="00152400" w:rsidRPr="000D2D01">
              <w:rPr>
                <w:rFonts w:ascii="Times New Roman" w:hAnsi="Times New Roman" w:cs="Times New Roman"/>
                <w:noProof/>
                <w:webHidden/>
                <w:color w:val="FFFFFF" w:themeColor="background1"/>
                <w:sz w:val="28"/>
              </w:rPr>
              <w:tab/>
            </w:r>
            <w:r w:rsidR="000F1003" w:rsidRPr="00FB4CA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FB4CA2" w:rsidRPr="00FB4CA2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_Toc119855613 \h </w:instrText>
            </w:r>
            <w:r w:rsidR="000F1003" w:rsidRPr="00FB4CA2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0F1003" w:rsidRPr="00FB4CA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E03E53">
              <w:rPr>
                <w:rFonts w:ascii="Times New Roman" w:hAnsi="Times New Roman" w:cs="Times New Roman"/>
                <w:noProof/>
                <w:webHidden/>
                <w:sz w:val="28"/>
              </w:rPr>
              <w:t>22</w:t>
            </w:r>
            <w:r w:rsidR="000F1003" w:rsidRPr="00FB4CA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23F3EDF0" w14:textId="77777777" w:rsidR="00FB4CA2" w:rsidRDefault="00557EF6" w:rsidP="00C06ABB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Style w:val="a7"/>
              <w:rFonts w:ascii="Times New Roman" w:hAnsi="Times New Roman" w:cs="Times New Roman"/>
              <w:noProof/>
              <w:sz w:val="28"/>
            </w:rPr>
          </w:pPr>
          <w:hyperlink w:anchor="_Toc119855614" w:history="1">
            <w:r w:rsidR="00C93A33">
              <w:rPr>
                <w:rStyle w:val="a7"/>
                <w:rFonts w:ascii="Times New Roman" w:hAnsi="Times New Roman" w:cs="Times New Roman"/>
                <w:noProof/>
                <w:sz w:val="28"/>
              </w:rPr>
              <w:t>2.2 О</w:t>
            </w:r>
            <w:r w:rsidR="00DD2243">
              <w:rPr>
                <w:rStyle w:val="a7"/>
                <w:rFonts w:ascii="Times New Roman" w:hAnsi="Times New Roman" w:cs="Times New Roman"/>
                <w:noProof/>
                <w:sz w:val="28"/>
              </w:rPr>
              <w:t>ценка организации</w:t>
            </w:r>
            <w:r w:rsidR="00152400" w:rsidRPr="00FB4CA2">
              <w:rPr>
                <w:rStyle w:val="a7"/>
                <w:rFonts w:ascii="Times New Roman" w:hAnsi="Times New Roman" w:cs="Times New Roman"/>
                <w:noProof/>
                <w:sz w:val="28"/>
              </w:rPr>
              <w:t xml:space="preserve"> коммерческой деятельности розничного </w:t>
            </w:r>
            <w:r w:rsidR="008A760B">
              <w:rPr>
                <w:rStyle w:val="a7"/>
                <w:rFonts w:ascii="Times New Roman" w:hAnsi="Times New Roman" w:cs="Times New Roman"/>
                <w:noProof/>
                <w:sz w:val="28"/>
              </w:rPr>
              <w:t>торгового предприятия</w:t>
            </w:r>
            <w:r w:rsidR="00152400" w:rsidRPr="002D4860">
              <w:rPr>
                <w:rFonts w:ascii="Times New Roman" w:hAnsi="Times New Roman" w:cs="Times New Roman"/>
                <w:noProof/>
                <w:webHidden/>
                <w:color w:val="FFFFFF" w:themeColor="background1"/>
                <w:sz w:val="28"/>
              </w:rPr>
              <w:tab/>
            </w:r>
            <w:r w:rsidR="000F1003" w:rsidRPr="00FB4CA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FB4CA2" w:rsidRPr="00FB4CA2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_Toc119855614 \h </w:instrText>
            </w:r>
            <w:r w:rsidR="000F1003" w:rsidRPr="00FB4CA2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0F1003" w:rsidRPr="00FB4CA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E03E53">
              <w:rPr>
                <w:rFonts w:ascii="Times New Roman" w:hAnsi="Times New Roman" w:cs="Times New Roman"/>
                <w:noProof/>
                <w:webHidden/>
                <w:sz w:val="28"/>
              </w:rPr>
              <w:t>28</w:t>
            </w:r>
            <w:r w:rsidR="000F1003" w:rsidRPr="00FB4CA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5FFBE2D5" w14:textId="77777777" w:rsidR="00152400" w:rsidRPr="00152400" w:rsidRDefault="00152400" w:rsidP="00C06ABB">
          <w:pPr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</w:rPr>
          </w:pPr>
          <w:r w:rsidRPr="00152400">
            <w:rPr>
              <w:rFonts w:ascii="Times New Roman" w:hAnsi="Times New Roman" w:cs="Times New Roman"/>
              <w:noProof/>
              <w:sz w:val="28"/>
            </w:rPr>
            <w:t xml:space="preserve">2.3 </w:t>
          </w:r>
          <w:r w:rsidR="000D5B9B">
            <w:rPr>
              <w:rFonts w:ascii="Times New Roman" w:hAnsi="Times New Roman" w:cs="Times New Roman"/>
              <w:noProof/>
              <w:sz w:val="28"/>
            </w:rPr>
            <w:t xml:space="preserve">Анализ эффективности </w:t>
          </w:r>
          <w:r w:rsidRPr="00152400">
            <w:rPr>
              <w:rFonts w:ascii="Times New Roman" w:hAnsi="Times New Roman" w:cs="Times New Roman"/>
              <w:noProof/>
              <w:sz w:val="28"/>
            </w:rPr>
            <w:t>комм</w:t>
          </w:r>
          <w:r w:rsidR="000D5B9B">
            <w:rPr>
              <w:rFonts w:ascii="Times New Roman" w:hAnsi="Times New Roman" w:cs="Times New Roman"/>
              <w:noProof/>
              <w:sz w:val="28"/>
            </w:rPr>
            <w:t>ерческой деятельности предприятия</w:t>
          </w:r>
          <w:r w:rsidR="002D4860">
            <w:rPr>
              <w:rFonts w:ascii="Times New Roman" w:hAnsi="Times New Roman" w:cs="Times New Roman"/>
              <w:noProof/>
              <w:sz w:val="28"/>
            </w:rPr>
            <w:t xml:space="preserve"> </w:t>
          </w:r>
          <w:r w:rsidR="002D4860" w:rsidRPr="002D4860">
            <w:rPr>
              <w:rFonts w:ascii="Times New Roman" w:hAnsi="Times New Roman" w:cs="Times New Roman"/>
              <w:noProof/>
              <w:color w:val="FFFFFF" w:themeColor="background1"/>
              <w:sz w:val="28"/>
            </w:rPr>
            <w:t>…………………………………………………………………</w:t>
          </w:r>
          <w:r w:rsidR="000D5B9B">
            <w:rPr>
              <w:rFonts w:ascii="Times New Roman" w:hAnsi="Times New Roman" w:cs="Times New Roman"/>
              <w:noProof/>
              <w:color w:val="FFFFFF" w:themeColor="background1"/>
              <w:sz w:val="28"/>
            </w:rPr>
            <w:t xml:space="preserve">                       </w:t>
          </w:r>
          <w:r w:rsidR="002D4860" w:rsidRPr="002D4860">
            <w:rPr>
              <w:rFonts w:ascii="Times New Roman" w:hAnsi="Times New Roman" w:cs="Times New Roman"/>
              <w:noProof/>
              <w:color w:val="FFFFFF" w:themeColor="background1"/>
              <w:sz w:val="28"/>
            </w:rPr>
            <w:t>...</w:t>
          </w:r>
          <w:r w:rsidR="002D4860">
            <w:rPr>
              <w:rFonts w:ascii="Times New Roman" w:hAnsi="Times New Roman" w:cs="Times New Roman"/>
              <w:noProof/>
              <w:color w:val="FFFFFF" w:themeColor="background1"/>
              <w:sz w:val="28"/>
            </w:rPr>
            <w:t xml:space="preserve">   </w:t>
          </w:r>
          <w:r w:rsidR="002D4860">
            <w:rPr>
              <w:rFonts w:ascii="Times New Roman" w:hAnsi="Times New Roman" w:cs="Times New Roman"/>
              <w:noProof/>
              <w:sz w:val="28"/>
            </w:rPr>
            <w:t>42</w:t>
          </w:r>
        </w:p>
        <w:p w14:paraId="5D39ECA1" w14:textId="77777777" w:rsidR="00FB4CA2" w:rsidRPr="00FB4CA2" w:rsidRDefault="00557EF6" w:rsidP="00C06ABB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19855615" w:history="1">
            <w:r w:rsidR="00152400" w:rsidRPr="00FB4CA2">
              <w:rPr>
                <w:rStyle w:val="a7"/>
                <w:rFonts w:ascii="Times New Roman" w:eastAsia="Times New Roman" w:hAnsi="Times New Roman" w:cs="Times New Roman"/>
                <w:noProof/>
                <w:sz w:val="28"/>
              </w:rPr>
              <w:t xml:space="preserve">3 Разработка </w:t>
            </w:r>
            <w:r w:rsidR="00152400" w:rsidRPr="00152400">
              <w:rPr>
                <w:rStyle w:val="a7"/>
                <w:rFonts w:ascii="Times New Roman" w:eastAsia="Times New Roman" w:hAnsi="Times New Roman" w:cs="Times New Roman"/>
                <w:noProof/>
                <w:sz w:val="28"/>
                <w:u w:val="none"/>
              </w:rPr>
              <w:t>рекомендаций по совершенствованию комм</w:t>
            </w:r>
            <w:r w:rsidR="000D5B9B">
              <w:rPr>
                <w:rStyle w:val="a7"/>
                <w:rFonts w:ascii="Times New Roman" w:eastAsia="Times New Roman" w:hAnsi="Times New Roman" w:cs="Times New Roman"/>
                <w:noProof/>
                <w:sz w:val="28"/>
                <w:u w:val="none"/>
              </w:rPr>
              <w:t>ерческой деятельности</w:t>
            </w:r>
            <w:r w:rsidR="00152400" w:rsidRPr="00152400">
              <w:rPr>
                <w:rStyle w:val="a7"/>
                <w:rFonts w:ascii="Times New Roman" w:eastAsia="Times New Roman" w:hAnsi="Times New Roman" w:cs="Times New Roman"/>
                <w:noProof/>
                <w:sz w:val="28"/>
                <w:u w:val="none"/>
              </w:rPr>
              <w:t xml:space="preserve"> магазина</w:t>
            </w:r>
            <w:r w:rsidR="00152400" w:rsidRPr="00FB4CA2">
              <w:rPr>
                <w:rStyle w:val="a7"/>
                <w:rFonts w:ascii="Times New Roman" w:eastAsia="Times New Roman" w:hAnsi="Times New Roman" w:cs="Times New Roman"/>
                <w:noProof/>
                <w:sz w:val="28"/>
              </w:rPr>
              <w:t xml:space="preserve"> «Пятёрочка»</w:t>
            </w:r>
            <w:r w:rsidR="00152400" w:rsidRPr="002D4860">
              <w:rPr>
                <w:rFonts w:ascii="Times New Roman" w:hAnsi="Times New Roman" w:cs="Times New Roman"/>
                <w:noProof/>
                <w:webHidden/>
                <w:color w:val="FFFFFF" w:themeColor="background1"/>
                <w:sz w:val="28"/>
              </w:rPr>
              <w:tab/>
            </w:r>
            <w:r w:rsidR="000F1003" w:rsidRPr="00FB4CA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FB4CA2" w:rsidRPr="00FB4CA2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_Toc119855615 \h </w:instrText>
            </w:r>
            <w:r w:rsidR="000F1003" w:rsidRPr="00FB4CA2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0F1003" w:rsidRPr="00FB4CA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E03E53">
              <w:rPr>
                <w:rFonts w:ascii="Times New Roman" w:hAnsi="Times New Roman" w:cs="Times New Roman"/>
                <w:noProof/>
                <w:webHidden/>
                <w:sz w:val="28"/>
              </w:rPr>
              <w:t>58</w:t>
            </w:r>
            <w:r w:rsidR="000F1003" w:rsidRPr="00FB4CA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1237C1DF" w14:textId="77777777" w:rsidR="00FB4CA2" w:rsidRDefault="00557EF6" w:rsidP="00C06ABB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eastAsiaTheme="minorEastAsia"/>
              <w:noProof/>
              <w:lang w:eastAsia="ru-RU"/>
            </w:rPr>
          </w:pPr>
          <w:hyperlink w:anchor="_Toc119855616" w:history="1">
            <w:r w:rsidR="00152400" w:rsidRPr="00FB4CA2">
              <w:rPr>
                <w:rStyle w:val="a7"/>
                <w:rFonts w:ascii="Times New Roman" w:eastAsia="Times New Roman" w:hAnsi="Times New Roman" w:cs="Times New Roman"/>
                <w:bCs/>
                <w:noProof/>
                <w:sz w:val="28"/>
              </w:rPr>
              <w:t xml:space="preserve">Список </w:t>
            </w:r>
            <w:r w:rsidR="00152400" w:rsidRPr="00152400">
              <w:rPr>
                <w:rStyle w:val="a7"/>
                <w:rFonts w:ascii="Times New Roman" w:eastAsia="Times New Roman" w:hAnsi="Times New Roman" w:cs="Times New Roman"/>
                <w:bCs/>
                <w:noProof/>
                <w:sz w:val="28"/>
                <w:u w:val="none"/>
              </w:rPr>
              <w:t>использованных источников</w:t>
            </w:r>
            <w:r w:rsidR="00152400" w:rsidRPr="002D4860">
              <w:rPr>
                <w:rFonts w:ascii="Times New Roman" w:hAnsi="Times New Roman" w:cs="Times New Roman"/>
                <w:noProof/>
                <w:webHidden/>
                <w:color w:val="FFFFFF" w:themeColor="background1"/>
                <w:sz w:val="28"/>
              </w:rPr>
              <w:tab/>
            </w:r>
            <w:r w:rsidR="000F1003" w:rsidRPr="00FB4CA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FB4CA2" w:rsidRPr="00FB4CA2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_Toc119855616 \h </w:instrText>
            </w:r>
            <w:r w:rsidR="000F1003" w:rsidRPr="00FB4CA2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0F1003" w:rsidRPr="00FB4CA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E03E53">
              <w:rPr>
                <w:rFonts w:ascii="Times New Roman" w:hAnsi="Times New Roman" w:cs="Times New Roman"/>
                <w:noProof/>
                <w:webHidden/>
                <w:sz w:val="28"/>
              </w:rPr>
              <w:t>72</w:t>
            </w:r>
            <w:r w:rsidR="000F1003" w:rsidRPr="00FB4CA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00153247" w14:textId="77777777" w:rsidR="0055147A" w:rsidRDefault="000F1003" w:rsidP="00C06ABB">
          <w:pPr>
            <w:spacing w:after="0" w:line="360" w:lineRule="auto"/>
          </w:pPr>
          <w:r>
            <w:rPr>
              <w:b/>
              <w:bCs/>
            </w:rPr>
            <w:fldChar w:fldCharType="end"/>
          </w:r>
        </w:p>
      </w:sdtContent>
    </w:sdt>
    <w:p w14:paraId="48366BFD" w14:textId="77777777" w:rsidR="00FB6139" w:rsidRDefault="00FB6139" w:rsidP="0038093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14:paraId="6AD9AA77" w14:textId="77777777" w:rsidR="00380938" w:rsidRDefault="00380938" w:rsidP="00C06ABB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  <w:bookmarkStart w:id="0" w:name="_Toc119855606"/>
      <w:r w:rsidRPr="00DC6ACB">
        <w:rPr>
          <w:rFonts w:ascii="Times New Roman" w:hAnsi="Times New Roman" w:cs="Times New Roman"/>
          <w:color w:val="000000" w:themeColor="text1"/>
          <w:sz w:val="28"/>
        </w:rPr>
        <w:lastRenderedPageBreak/>
        <w:t>ВВЕДЕНИЕ</w:t>
      </w:r>
      <w:bookmarkEnd w:id="0"/>
    </w:p>
    <w:p w14:paraId="3B6D91BD" w14:textId="77777777" w:rsidR="00CC32AD" w:rsidRPr="00CC32AD" w:rsidRDefault="00CC32AD" w:rsidP="00CC32AD">
      <w:pPr>
        <w:spacing w:after="0" w:line="240" w:lineRule="auto"/>
      </w:pPr>
    </w:p>
    <w:p w14:paraId="757CD8E6" w14:textId="77777777" w:rsidR="0016792D" w:rsidRDefault="0016792D" w:rsidP="00CC32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199D635" w14:textId="77777777" w:rsidR="0016792D" w:rsidRPr="0016792D" w:rsidRDefault="0016792D" w:rsidP="00FF3A2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792D">
        <w:rPr>
          <w:rFonts w:ascii="Times New Roman" w:hAnsi="Times New Roman" w:cs="Times New Roman"/>
          <w:color w:val="000000" w:themeColor="text1"/>
          <w:sz w:val="28"/>
          <w:szCs w:val="28"/>
        </w:rPr>
        <w:t>В современных условиях рынка, который является насыщенным, сильную конкуренцию, именно среди предприятий розничной торговли, создают  розничные предприятия торговли, которые являются представителями коммерческого сектора экономики. Они относятся к самым крупным в нашей стране и в мире в целом.</w:t>
      </w:r>
      <w:r w:rsidR="00FF3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6792D">
        <w:rPr>
          <w:rFonts w:ascii="Times New Roman" w:hAnsi="Times New Roman" w:cs="Times New Roman"/>
          <w:color w:val="000000" w:themeColor="text1"/>
          <w:sz w:val="28"/>
          <w:szCs w:val="28"/>
        </w:rPr>
        <w:t>В розничной торговле область, которая направлена на осуществление процесса покупки товаров и их продажи для извлечения прибыли и удовлетворения потребностей населения является коммерческой деятельностью.</w:t>
      </w:r>
      <w:r w:rsidR="00FF3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6792D">
        <w:rPr>
          <w:rFonts w:ascii="Times New Roman" w:hAnsi="Times New Roman" w:cs="Times New Roman"/>
          <w:color w:val="000000" w:themeColor="text1"/>
          <w:sz w:val="28"/>
          <w:szCs w:val="28"/>
        </w:rPr>
        <w:t>Лишь в масштабах деятельности и приоритете состоит отличие самого содержания коммерческой работы торговых предприятий.</w:t>
      </w:r>
    </w:p>
    <w:p w14:paraId="15BB8367" w14:textId="77777777" w:rsidR="0016792D" w:rsidRPr="0016792D" w:rsidRDefault="0016792D" w:rsidP="0016792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792D">
        <w:rPr>
          <w:rFonts w:ascii="Times New Roman" w:hAnsi="Times New Roman" w:cs="Times New Roman"/>
          <w:color w:val="000000" w:themeColor="text1"/>
          <w:sz w:val="28"/>
          <w:szCs w:val="28"/>
        </w:rPr>
        <w:t>В настоящее время существует большое количество научной литературы по анализу коммерческой деятельности и её организации, однако в своей деятельности предприниматели всё равно допускают множество ошибок. Применение деятельности предпринимателей зависит от самих условий, в которых существует организация и поэтому ограничено.</w:t>
      </w:r>
    </w:p>
    <w:p w14:paraId="55ACB938" w14:textId="77777777" w:rsidR="0016792D" w:rsidRPr="0016792D" w:rsidRDefault="0016792D" w:rsidP="0016792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792D">
        <w:rPr>
          <w:rFonts w:ascii="Times New Roman" w:hAnsi="Times New Roman" w:cs="Times New Roman"/>
          <w:color w:val="000000" w:themeColor="text1"/>
          <w:sz w:val="28"/>
          <w:szCs w:val="28"/>
        </w:rPr>
        <w:t>Экономическое содержание коммерческой деятельности составляет посредническая деятельность по продвижению товаров от производителя к потребителю путём купли-продажи.</w:t>
      </w:r>
    </w:p>
    <w:p w14:paraId="5E4A7907" w14:textId="77777777" w:rsidR="0016792D" w:rsidRPr="0016792D" w:rsidRDefault="0016792D" w:rsidP="0016792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792D">
        <w:rPr>
          <w:rFonts w:ascii="Times New Roman" w:hAnsi="Times New Roman" w:cs="Times New Roman"/>
          <w:color w:val="000000" w:themeColor="text1"/>
          <w:sz w:val="28"/>
          <w:szCs w:val="28"/>
        </w:rPr>
        <w:t>Актуальность выбранной темы выпускной квалификационной работы происходит от сильной зависимости финансовых результатов торгового предприятия от эффективности организации коммерческой деятельности и её анализа.</w:t>
      </w:r>
    </w:p>
    <w:p w14:paraId="6A11D9A8" w14:textId="77777777" w:rsidR="0016792D" w:rsidRPr="0016792D" w:rsidRDefault="00827C97" w:rsidP="0016792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6792D" w:rsidRPr="0016792D">
        <w:rPr>
          <w:rFonts w:ascii="Times New Roman" w:hAnsi="Times New Roman" w:cs="Times New Roman"/>
          <w:color w:val="000000" w:themeColor="text1"/>
          <w:sz w:val="28"/>
          <w:szCs w:val="28"/>
        </w:rPr>
        <w:t>бширным является понятие коммерческой деятельности, так как содержит в себе различные направления от закупочной деятельности до рекламной деятельности и работе по сбыту. И только при эффективной деятельности по каждому из направлений, можно достичь высокого финансового результата.</w:t>
      </w:r>
    </w:p>
    <w:p w14:paraId="49D7F33F" w14:textId="77777777" w:rsidR="00FF3A27" w:rsidRDefault="0016792D" w:rsidP="00FF3A2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792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Целью данной выпускной квалификационной работы является осуществление анализа эффективности коммерческой деятельности предприятия розничной торговли и определение путей совершенствования этой деятельности.</w:t>
      </w:r>
      <w:r w:rsidR="00FF3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C9BA355" w14:textId="77777777" w:rsidR="0016792D" w:rsidRPr="0016792D" w:rsidRDefault="0016792D" w:rsidP="00FF3A2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792D">
        <w:rPr>
          <w:rFonts w:ascii="Times New Roman" w:hAnsi="Times New Roman" w:cs="Times New Roman"/>
          <w:color w:val="000000" w:themeColor="text1"/>
          <w:sz w:val="28"/>
          <w:szCs w:val="28"/>
        </w:rPr>
        <w:t>Для достижения поставленной цели были определены следующие задачи:</w:t>
      </w:r>
    </w:p>
    <w:p w14:paraId="79D5DFD9" w14:textId="77777777" w:rsidR="0016792D" w:rsidRPr="0016792D" w:rsidRDefault="008126FC" w:rsidP="0016792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6792D" w:rsidRPr="001679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рассмотреть и изучить теоретические основы органи</w:t>
      </w:r>
      <w:r w:rsidR="00FF3A27">
        <w:rPr>
          <w:rFonts w:ascii="Times New Roman" w:hAnsi="Times New Roman" w:cs="Times New Roman"/>
          <w:color w:val="000000" w:themeColor="text1"/>
          <w:sz w:val="28"/>
          <w:szCs w:val="28"/>
        </w:rPr>
        <w:t>зации коммерческой деятельности</w:t>
      </w:r>
      <w:r w:rsidR="0016792D" w:rsidRPr="001679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предприятия розничной торговли.</w:t>
      </w:r>
    </w:p>
    <w:p w14:paraId="1CF97E4C" w14:textId="77777777" w:rsidR="0016792D" w:rsidRPr="0016792D" w:rsidRDefault="008126FC" w:rsidP="0016792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6792D" w:rsidRPr="001679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провести анализ организации и эффективности коммерческой деятельности предприятия розничной торговли магазина «Пятёрочка»;</w:t>
      </w:r>
    </w:p>
    <w:p w14:paraId="2A6EE3D5" w14:textId="77777777" w:rsidR="0016792D" w:rsidRPr="0016792D" w:rsidRDefault="008126FC" w:rsidP="0016792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F3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разработать</w:t>
      </w:r>
      <w:r w:rsidR="0016792D" w:rsidRPr="001679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мероприятия и пути совершенствования коммерческой деятельности и рассчитать эффективность предложенных решений.</w:t>
      </w:r>
    </w:p>
    <w:p w14:paraId="7B271B05" w14:textId="08AE08B3" w:rsidR="0016792D" w:rsidRPr="0016792D" w:rsidRDefault="0016792D" w:rsidP="0016792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792D">
        <w:rPr>
          <w:rFonts w:ascii="Times New Roman" w:hAnsi="Times New Roman" w:cs="Times New Roman"/>
          <w:color w:val="000000" w:themeColor="text1"/>
          <w:sz w:val="28"/>
          <w:szCs w:val="28"/>
        </w:rPr>
        <w:t>Объектом исследования выпускной квалификационной работы является предприятия розничной торговли ООО «Агроторг» магазин «Пятёрочка</w:t>
      </w:r>
      <w:r w:rsidR="008D49F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679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6449B4F" w14:textId="77777777" w:rsidR="00FF3A27" w:rsidRDefault="0016792D" w:rsidP="00FF3A2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792D">
        <w:rPr>
          <w:rFonts w:ascii="Times New Roman" w:hAnsi="Times New Roman" w:cs="Times New Roman"/>
          <w:color w:val="000000" w:themeColor="text1"/>
          <w:sz w:val="28"/>
          <w:szCs w:val="28"/>
        </w:rPr>
        <w:t>Предмет исследования данной работы – коммерческая деятельность и процессы на исследуемом предприятии.</w:t>
      </w:r>
      <w:r w:rsidR="00FF3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106EF5B" w14:textId="77777777" w:rsidR="0016792D" w:rsidRPr="0016792D" w:rsidRDefault="0016792D" w:rsidP="00FF3A2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792D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данной выпускной квалификационной работы могут быть использованы в деятельности магазина «Пятёрочка» для совершенствования его коммерческой деятельности.</w:t>
      </w:r>
    </w:p>
    <w:p w14:paraId="72193EBC" w14:textId="77777777" w:rsidR="00FF3A27" w:rsidRDefault="0016792D" w:rsidP="0016792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792D">
        <w:rPr>
          <w:rFonts w:ascii="Times New Roman" w:hAnsi="Times New Roman" w:cs="Times New Roman"/>
          <w:color w:val="000000" w:themeColor="text1"/>
          <w:sz w:val="28"/>
          <w:szCs w:val="28"/>
        </w:rPr>
        <w:t>Выпускная квалификационная работа состоит из введения, теоретической, аналитической и рекомендательной части, заключения и списка использованной литературы.</w:t>
      </w:r>
    </w:p>
    <w:p w14:paraId="4D88B9D7" w14:textId="77777777" w:rsidR="0016792D" w:rsidRDefault="0016792D" w:rsidP="0016792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1CD6">
        <w:rPr>
          <w:rFonts w:ascii="Times New Roman" w:hAnsi="Times New Roman" w:cs="Times New Roman"/>
          <w:color w:val="000000" w:themeColor="text1"/>
          <w:sz w:val="28"/>
          <w:szCs w:val="28"/>
        </w:rPr>
        <w:t>Работа представлена на 7</w:t>
      </w:r>
      <w:r w:rsidR="00E03E5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E31C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страницах машинописного текста, содержит</w:t>
      </w:r>
      <w:r w:rsidR="00E31CD6" w:rsidRPr="00E31C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</w:t>
      </w:r>
      <w:r w:rsidR="009D64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1C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рисунков, </w:t>
      </w:r>
      <w:r w:rsidR="00E31CD6" w:rsidRPr="00E31CD6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Pr="00E31C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таблицы,</w:t>
      </w:r>
      <w:r w:rsidR="00E31CD6" w:rsidRPr="00E31C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36 </w:t>
      </w:r>
      <w:r w:rsidRPr="00E31CD6">
        <w:rPr>
          <w:rFonts w:ascii="Times New Roman" w:hAnsi="Times New Roman" w:cs="Times New Roman"/>
          <w:color w:val="000000" w:themeColor="text1"/>
          <w:sz w:val="28"/>
          <w:szCs w:val="28"/>
        </w:rPr>
        <w:t>источников использованной литературы.</w:t>
      </w:r>
    </w:p>
    <w:p w14:paraId="114E5D93" w14:textId="77777777" w:rsidR="0016792D" w:rsidRDefault="0016792D" w:rsidP="0016792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6792D" w:rsidSect="00304E84"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8A24C" w14:textId="77777777" w:rsidR="00557EF6" w:rsidRDefault="00557EF6" w:rsidP="002D4860">
      <w:pPr>
        <w:spacing w:after="0" w:line="240" w:lineRule="auto"/>
      </w:pPr>
      <w:r>
        <w:separator/>
      </w:r>
    </w:p>
  </w:endnote>
  <w:endnote w:type="continuationSeparator" w:id="0">
    <w:p w14:paraId="7E648EEA" w14:textId="77777777" w:rsidR="00557EF6" w:rsidRDefault="00557EF6" w:rsidP="002D4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1439479799"/>
      <w:docPartObj>
        <w:docPartGallery w:val="Page Numbers (Bottom of Page)"/>
        <w:docPartUnique/>
      </w:docPartObj>
    </w:sdtPr>
    <w:sdtEndPr/>
    <w:sdtContent>
      <w:p w14:paraId="51371EF9" w14:textId="77777777" w:rsidR="00187C17" w:rsidRPr="00304E84" w:rsidRDefault="00187C17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04E8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04E8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04E8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152E3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304E8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AAC0F66" w14:textId="77777777" w:rsidR="00187C17" w:rsidRDefault="00187C1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9F1ED" w14:textId="77777777" w:rsidR="00557EF6" w:rsidRDefault="00557EF6" w:rsidP="002D4860">
      <w:pPr>
        <w:spacing w:after="0" w:line="240" w:lineRule="auto"/>
      </w:pPr>
      <w:r>
        <w:separator/>
      </w:r>
    </w:p>
  </w:footnote>
  <w:footnote w:type="continuationSeparator" w:id="0">
    <w:p w14:paraId="5308329F" w14:textId="77777777" w:rsidR="00557EF6" w:rsidRDefault="00557EF6" w:rsidP="002D48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4B3C"/>
    <w:multiLevelType w:val="multilevel"/>
    <w:tmpl w:val="FBFC8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35BC3"/>
    <w:multiLevelType w:val="multilevel"/>
    <w:tmpl w:val="99026E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/>
      </w:rPr>
    </w:lvl>
  </w:abstractNum>
  <w:abstractNum w:abstractNumId="2" w15:restartNumberingAfterBreak="0">
    <w:nsid w:val="1CE2319C"/>
    <w:multiLevelType w:val="hybridMultilevel"/>
    <w:tmpl w:val="3A4E1DDE"/>
    <w:lvl w:ilvl="0" w:tplc="8E7EFF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5B12A55"/>
    <w:multiLevelType w:val="hybridMultilevel"/>
    <w:tmpl w:val="A6FED28C"/>
    <w:lvl w:ilvl="0" w:tplc="E90C0E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9E329A0"/>
    <w:multiLevelType w:val="multilevel"/>
    <w:tmpl w:val="2B2CA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26520D"/>
    <w:multiLevelType w:val="hybridMultilevel"/>
    <w:tmpl w:val="A3BAAEAA"/>
    <w:lvl w:ilvl="0" w:tplc="AE92A3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CF455B"/>
    <w:multiLevelType w:val="hybridMultilevel"/>
    <w:tmpl w:val="E50E0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3D7E5A"/>
    <w:multiLevelType w:val="hybridMultilevel"/>
    <w:tmpl w:val="36A49100"/>
    <w:lvl w:ilvl="0" w:tplc="7CA8D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372731"/>
    <w:multiLevelType w:val="hybridMultilevel"/>
    <w:tmpl w:val="74403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4E01CA"/>
    <w:multiLevelType w:val="multilevel"/>
    <w:tmpl w:val="A1CE0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7D7CD8"/>
    <w:multiLevelType w:val="hybridMultilevel"/>
    <w:tmpl w:val="42901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9D5B13"/>
    <w:multiLevelType w:val="hybridMultilevel"/>
    <w:tmpl w:val="6518CB32"/>
    <w:lvl w:ilvl="0" w:tplc="AE92A3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21220C"/>
    <w:multiLevelType w:val="hybridMultilevel"/>
    <w:tmpl w:val="D598D4A0"/>
    <w:lvl w:ilvl="0" w:tplc="D97292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60393C"/>
    <w:multiLevelType w:val="hybridMultilevel"/>
    <w:tmpl w:val="2FD689F8"/>
    <w:lvl w:ilvl="0" w:tplc="C3785D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680C5FAC"/>
    <w:multiLevelType w:val="hybridMultilevel"/>
    <w:tmpl w:val="193C585A"/>
    <w:lvl w:ilvl="0" w:tplc="AE92A3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F4D3DBF"/>
    <w:multiLevelType w:val="hybridMultilevel"/>
    <w:tmpl w:val="F8684A34"/>
    <w:lvl w:ilvl="0" w:tplc="AE92A3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B1098D"/>
    <w:multiLevelType w:val="hybridMultilevel"/>
    <w:tmpl w:val="821621EE"/>
    <w:lvl w:ilvl="0" w:tplc="AE92A3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071B5A"/>
    <w:multiLevelType w:val="hybridMultilevel"/>
    <w:tmpl w:val="29C6DF64"/>
    <w:lvl w:ilvl="0" w:tplc="AE92A3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F3275B0"/>
    <w:multiLevelType w:val="multilevel"/>
    <w:tmpl w:val="63A63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6"/>
  </w:num>
  <w:num w:numId="4">
    <w:abstractNumId w:val="15"/>
  </w:num>
  <w:num w:numId="5">
    <w:abstractNumId w:val="14"/>
  </w:num>
  <w:num w:numId="6">
    <w:abstractNumId w:val="5"/>
  </w:num>
  <w:num w:numId="7">
    <w:abstractNumId w:val="17"/>
  </w:num>
  <w:num w:numId="8">
    <w:abstractNumId w:val="0"/>
  </w:num>
  <w:num w:numId="9">
    <w:abstractNumId w:val="13"/>
  </w:num>
  <w:num w:numId="10">
    <w:abstractNumId w:val="18"/>
  </w:num>
  <w:num w:numId="11">
    <w:abstractNumId w:val="9"/>
  </w:num>
  <w:num w:numId="12">
    <w:abstractNumId w:val="4"/>
  </w:num>
  <w:num w:numId="13">
    <w:abstractNumId w:val="10"/>
  </w:num>
  <w:num w:numId="14">
    <w:abstractNumId w:val="8"/>
  </w:num>
  <w:num w:numId="15">
    <w:abstractNumId w:val="2"/>
  </w:num>
  <w:num w:numId="16">
    <w:abstractNumId w:val="7"/>
  </w:num>
  <w:num w:numId="17">
    <w:abstractNumId w:val="6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0938"/>
    <w:rsid w:val="000007EB"/>
    <w:rsid w:val="00000876"/>
    <w:rsid w:val="00001BFD"/>
    <w:rsid w:val="00002253"/>
    <w:rsid w:val="00002875"/>
    <w:rsid w:val="00004B57"/>
    <w:rsid w:val="00005B6C"/>
    <w:rsid w:val="00006348"/>
    <w:rsid w:val="00010971"/>
    <w:rsid w:val="00010E6F"/>
    <w:rsid w:val="000142E0"/>
    <w:rsid w:val="00015DC7"/>
    <w:rsid w:val="0001746F"/>
    <w:rsid w:val="0002064A"/>
    <w:rsid w:val="00021339"/>
    <w:rsid w:val="00023543"/>
    <w:rsid w:val="00024F8D"/>
    <w:rsid w:val="00026F7A"/>
    <w:rsid w:val="000310DC"/>
    <w:rsid w:val="00032085"/>
    <w:rsid w:val="0003567A"/>
    <w:rsid w:val="00035F9D"/>
    <w:rsid w:val="0003689F"/>
    <w:rsid w:val="0003773E"/>
    <w:rsid w:val="000415A7"/>
    <w:rsid w:val="0004228A"/>
    <w:rsid w:val="00042FEF"/>
    <w:rsid w:val="00043355"/>
    <w:rsid w:val="00044A44"/>
    <w:rsid w:val="000461E9"/>
    <w:rsid w:val="00047D13"/>
    <w:rsid w:val="00053E84"/>
    <w:rsid w:val="0005512A"/>
    <w:rsid w:val="00055AC6"/>
    <w:rsid w:val="00055CB8"/>
    <w:rsid w:val="000578BF"/>
    <w:rsid w:val="00057C30"/>
    <w:rsid w:val="000612B2"/>
    <w:rsid w:val="000650AB"/>
    <w:rsid w:val="0006632B"/>
    <w:rsid w:val="00066383"/>
    <w:rsid w:val="00066420"/>
    <w:rsid w:val="0008151A"/>
    <w:rsid w:val="00085993"/>
    <w:rsid w:val="00087CC0"/>
    <w:rsid w:val="000920E8"/>
    <w:rsid w:val="000944EC"/>
    <w:rsid w:val="00095C49"/>
    <w:rsid w:val="00096678"/>
    <w:rsid w:val="00097B62"/>
    <w:rsid w:val="000A0C61"/>
    <w:rsid w:val="000A201D"/>
    <w:rsid w:val="000A3075"/>
    <w:rsid w:val="000A41B7"/>
    <w:rsid w:val="000A4D01"/>
    <w:rsid w:val="000A5D11"/>
    <w:rsid w:val="000B02B1"/>
    <w:rsid w:val="000B0D26"/>
    <w:rsid w:val="000B2EA2"/>
    <w:rsid w:val="000B3271"/>
    <w:rsid w:val="000B3D96"/>
    <w:rsid w:val="000B4201"/>
    <w:rsid w:val="000B6BA2"/>
    <w:rsid w:val="000C0893"/>
    <w:rsid w:val="000C0C34"/>
    <w:rsid w:val="000C3099"/>
    <w:rsid w:val="000C6783"/>
    <w:rsid w:val="000D25C4"/>
    <w:rsid w:val="000D2D01"/>
    <w:rsid w:val="000D4955"/>
    <w:rsid w:val="000D4B54"/>
    <w:rsid w:val="000D5B9B"/>
    <w:rsid w:val="000D7524"/>
    <w:rsid w:val="000E21DA"/>
    <w:rsid w:val="000E2F8B"/>
    <w:rsid w:val="000E4F5D"/>
    <w:rsid w:val="000E5CB4"/>
    <w:rsid w:val="000E71B5"/>
    <w:rsid w:val="000F0E87"/>
    <w:rsid w:val="000F1003"/>
    <w:rsid w:val="000F125C"/>
    <w:rsid w:val="000F528E"/>
    <w:rsid w:val="000F5304"/>
    <w:rsid w:val="000F6CEF"/>
    <w:rsid w:val="001029CF"/>
    <w:rsid w:val="00104124"/>
    <w:rsid w:val="00105B2F"/>
    <w:rsid w:val="0010604C"/>
    <w:rsid w:val="00110F66"/>
    <w:rsid w:val="00112940"/>
    <w:rsid w:val="00112B68"/>
    <w:rsid w:val="0011371B"/>
    <w:rsid w:val="00113787"/>
    <w:rsid w:val="00114E65"/>
    <w:rsid w:val="00117DD0"/>
    <w:rsid w:val="00124053"/>
    <w:rsid w:val="0012419D"/>
    <w:rsid w:val="00124F74"/>
    <w:rsid w:val="0012554A"/>
    <w:rsid w:val="00125D00"/>
    <w:rsid w:val="0012780F"/>
    <w:rsid w:val="001338B7"/>
    <w:rsid w:val="00133B1F"/>
    <w:rsid w:val="00134A0E"/>
    <w:rsid w:val="001353EE"/>
    <w:rsid w:val="0013619C"/>
    <w:rsid w:val="0014035E"/>
    <w:rsid w:val="001408B2"/>
    <w:rsid w:val="001416ED"/>
    <w:rsid w:val="00141A83"/>
    <w:rsid w:val="00144545"/>
    <w:rsid w:val="00144ECE"/>
    <w:rsid w:val="001455AA"/>
    <w:rsid w:val="00145B2E"/>
    <w:rsid w:val="001512E3"/>
    <w:rsid w:val="00152400"/>
    <w:rsid w:val="001539A3"/>
    <w:rsid w:val="001541EC"/>
    <w:rsid w:val="00155ACC"/>
    <w:rsid w:val="00160A94"/>
    <w:rsid w:val="00161212"/>
    <w:rsid w:val="00162EA5"/>
    <w:rsid w:val="00162FE8"/>
    <w:rsid w:val="001635B8"/>
    <w:rsid w:val="0016672F"/>
    <w:rsid w:val="0016792D"/>
    <w:rsid w:val="00171A9F"/>
    <w:rsid w:val="00173D36"/>
    <w:rsid w:val="00174A5C"/>
    <w:rsid w:val="00176062"/>
    <w:rsid w:val="001813DB"/>
    <w:rsid w:val="00182B09"/>
    <w:rsid w:val="00186B24"/>
    <w:rsid w:val="00186D33"/>
    <w:rsid w:val="00187AA4"/>
    <w:rsid w:val="00187C17"/>
    <w:rsid w:val="00190F97"/>
    <w:rsid w:val="001911B3"/>
    <w:rsid w:val="001921C8"/>
    <w:rsid w:val="0019544F"/>
    <w:rsid w:val="001955E2"/>
    <w:rsid w:val="001961B3"/>
    <w:rsid w:val="001A1F46"/>
    <w:rsid w:val="001A2F4D"/>
    <w:rsid w:val="001A5B5D"/>
    <w:rsid w:val="001A6D0A"/>
    <w:rsid w:val="001A7562"/>
    <w:rsid w:val="001A7E0B"/>
    <w:rsid w:val="001B01C3"/>
    <w:rsid w:val="001B1E17"/>
    <w:rsid w:val="001B2514"/>
    <w:rsid w:val="001B79E6"/>
    <w:rsid w:val="001C02AB"/>
    <w:rsid w:val="001C079F"/>
    <w:rsid w:val="001C09F3"/>
    <w:rsid w:val="001C181C"/>
    <w:rsid w:val="001C24F8"/>
    <w:rsid w:val="001C5E59"/>
    <w:rsid w:val="001C712D"/>
    <w:rsid w:val="001D0D61"/>
    <w:rsid w:val="001D0E3C"/>
    <w:rsid w:val="001D10AA"/>
    <w:rsid w:val="001D16BA"/>
    <w:rsid w:val="001D2546"/>
    <w:rsid w:val="001D3148"/>
    <w:rsid w:val="001D386A"/>
    <w:rsid w:val="001D419C"/>
    <w:rsid w:val="001D42D8"/>
    <w:rsid w:val="001D46A8"/>
    <w:rsid w:val="001D47D1"/>
    <w:rsid w:val="001D64DC"/>
    <w:rsid w:val="001D6DB5"/>
    <w:rsid w:val="001E03CA"/>
    <w:rsid w:val="001E0937"/>
    <w:rsid w:val="001E17C1"/>
    <w:rsid w:val="001E1B3F"/>
    <w:rsid w:val="001E1D7A"/>
    <w:rsid w:val="001E403E"/>
    <w:rsid w:val="001E7649"/>
    <w:rsid w:val="001F0705"/>
    <w:rsid w:val="001F44FE"/>
    <w:rsid w:val="001F56FC"/>
    <w:rsid w:val="001F7687"/>
    <w:rsid w:val="002006D3"/>
    <w:rsid w:val="00201040"/>
    <w:rsid w:val="002017BC"/>
    <w:rsid w:val="00201DED"/>
    <w:rsid w:val="00204BBB"/>
    <w:rsid w:val="00207CE0"/>
    <w:rsid w:val="002111FB"/>
    <w:rsid w:val="0021291A"/>
    <w:rsid w:val="002139E5"/>
    <w:rsid w:val="00214657"/>
    <w:rsid w:val="00214AC4"/>
    <w:rsid w:val="00216D50"/>
    <w:rsid w:val="00223CC6"/>
    <w:rsid w:val="00226992"/>
    <w:rsid w:val="00230A84"/>
    <w:rsid w:val="002318B9"/>
    <w:rsid w:val="002320D8"/>
    <w:rsid w:val="002322FF"/>
    <w:rsid w:val="00235526"/>
    <w:rsid w:val="00235E20"/>
    <w:rsid w:val="00237240"/>
    <w:rsid w:val="002373D3"/>
    <w:rsid w:val="00241254"/>
    <w:rsid w:val="00244476"/>
    <w:rsid w:val="0024448D"/>
    <w:rsid w:val="00252FF9"/>
    <w:rsid w:val="002530BE"/>
    <w:rsid w:val="0025665B"/>
    <w:rsid w:val="00260913"/>
    <w:rsid w:val="00262727"/>
    <w:rsid w:val="0026311E"/>
    <w:rsid w:val="00263E26"/>
    <w:rsid w:val="00264AF2"/>
    <w:rsid w:val="00265FFC"/>
    <w:rsid w:val="0026723A"/>
    <w:rsid w:val="002725B5"/>
    <w:rsid w:val="00273905"/>
    <w:rsid w:val="002775C2"/>
    <w:rsid w:val="002779D1"/>
    <w:rsid w:val="00280F16"/>
    <w:rsid w:val="0028103A"/>
    <w:rsid w:val="002818F5"/>
    <w:rsid w:val="00283BA3"/>
    <w:rsid w:val="00285889"/>
    <w:rsid w:val="00290413"/>
    <w:rsid w:val="0029134B"/>
    <w:rsid w:val="00294781"/>
    <w:rsid w:val="0029606C"/>
    <w:rsid w:val="0029761E"/>
    <w:rsid w:val="00297D70"/>
    <w:rsid w:val="002A034E"/>
    <w:rsid w:val="002A055B"/>
    <w:rsid w:val="002A0FF8"/>
    <w:rsid w:val="002A1591"/>
    <w:rsid w:val="002A15C0"/>
    <w:rsid w:val="002A19AA"/>
    <w:rsid w:val="002A1BB6"/>
    <w:rsid w:val="002A338F"/>
    <w:rsid w:val="002A5731"/>
    <w:rsid w:val="002B24E0"/>
    <w:rsid w:val="002B4E02"/>
    <w:rsid w:val="002C244D"/>
    <w:rsid w:val="002C3384"/>
    <w:rsid w:val="002C3A70"/>
    <w:rsid w:val="002C3A71"/>
    <w:rsid w:val="002C45C8"/>
    <w:rsid w:val="002C4BC9"/>
    <w:rsid w:val="002C534B"/>
    <w:rsid w:val="002C5827"/>
    <w:rsid w:val="002C695B"/>
    <w:rsid w:val="002C6EE5"/>
    <w:rsid w:val="002C745B"/>
    <w:rsid w:val="002C760E"/>
    <w:rsid w:val="002C7AB7"/>
    <w:rsid w:val="002D0B75"/>
    <w:rsid w:val="002D2D9B"/>
    <w:rsid w:val="002D33DB"/>
    <w:rsid w:val="002D467F"/>
    <w:rsid w:val="002D4860"/>
    <w:rsid w:val="002D663F"/>
    <w:rsid w:val="002D702D"/>
    <w:rsid w:val="002E390E"/>
    <w:rsid w:val="002E3B7E"/>
    <w:rsid w:val="002E52F6"/>
    <w:rsid w:val="002E7B67"/>
    <w:rsid w:val="002F0364"/>
    <w:rsid w:val="002F0986"/>
    <w:rsid w:val="002F15D8"/>
    <w:rsid w:val="002F1D94"/>
    <w:rsid w:val="002F3E5C"/>
    <w:rsid w:val="002F51C2"/>
    <w:rsid w:val="002F5858"/>
    <w:rsid w:val="002F6C0B"/>
    <w:rsid w:val="002F6C5F"/>
    <w:rsid w:val="002F70BD"/>
    <w:rsid w:val="00300A14"/>
    <w:rsid w:val="00301372"/>
    <w:rsid w:val="0030153E"/>
    <w:rsid w:val="00302E03"/>
    <w:rsid w:val="00304581"/>
    <w:rsid w:val="00304E84"/>
    <w:rsid w:val="00305126"/>
    <w:rsid w:val="00305E8C"/>
    <w:rsid w:val="003078EA"/>
    <w:rsid w:val="00307912"/>
    <w:rsid w:val="00307B70"/>
    <w:rsid w:val="00307FCE"/>
    <w:rsid w:val="003102F3"/>
    <w:rsid w:val="0031114E"/>
    <w:rsid w:val="00313CB7"/>
    <w:rsid w:val="0031410D"/>
    <w:rsid w:val="0031767F"/>
    <w:rsid w:val="00321868"/>
    <w:rsid w:val="00322B7E"/>
    <w:rsid w:val="003250A1"/>
    <w:rsid w:val="00326D6E"/>
    <w:rsid w:val="003272C4"/>
    <w:rsid w:val="00327676"/>
    <w:rsid w:val="00331285"/>
    <w:rsid w:val="00331335"/>
    <w:rsid w:val="00332D0F"/>
    <w:rsid w:val="0033344C"/>
    <w:rsid w:val="00334FD7"/>
    <w:rsid w:val="00335782"/>
    <w:rsid w:val="00341023"/>
    <w:rsid w:val="003416AA"/>
    <w:rsid w:val="00341DFC"/>
    <w:rsid w:val="003454CA"/>
    <w:rsid w:val="003460B9"/>
    <w:rsid w:val="0034745D"/>
    <w:rsid w:val="0035243A"/>
    <w:rsid w:val="00353E5C"/>
    <w:rsid w:val="00355055"/>
    <w:rsid w:val="00355F87"/>
    <w:rsid w:val="0035603D"/>
    <w:rsid w:val="0035645B"/>
    <w:rsid w:val="0035714C"/>
    <w:rsid w:val="0036146C"/>
    <w:rsid w:val="00362185"/>
    <w:rsid w:val="003638D3"/>
    <w:rsid w:val="00363F0B"/>
    <w:rsid w:val="00364868"/>
    <w:rsid w:val="00365031"/>
    <w:rsid w:val="003652D6"/>
    <w:rsid w:val="003667D2"/>
    <w:rsid w:val="00372D20"/>
    <w:rsid w:val="00373A12"/>
    <w:rsid w:val="00373F08"/>
    <w:rsid w:val="00376A1C"/>
    <w:rsid w:val="00380938"/>
    <w:rsid w:val="00383EE4"/>
    <w:rsid w:val="003858CB"/>
    <w:rsid w:val="00385F63"/>
    <w:rsid w:val="00386B51"/>
    <w:rsid w:val="00387C76"/>
    <w:rsid w:val="00390A66"/>
    <w:rsid w:val="003912B2"/>
    <w:rsid w:val="00391509"/>
    <w:rsid w:val="00391AD7"/>
    <w:rsid w:val="00392DD7"/>
    <w:rsid w:val="0039469F"/>
    <w:rsid w:val="00394968"/>
    <w:rsid w:val="00395B8A"/>
    <w:rsid w:val="0039601A"/>
    <w:rsid w:val="003A0758"/>
    <w:rsid w:val="003A11D0"/>
    <w:rsid w:val="003A1425"/>
    <w:rsid w:val="003A4E42"/>
    <w:rsid w:val="003A5BA1"/>
    <w:rsid w:val="003A7D00"/>
    <w:rsid w:val="003B12B3"/>
    <w:rsid w:val="003B15B0"/>
    <w:rsid w:val="003B19E1"/>
    <w:rsid w:val="003B1AAB"/>
    <w:rsid w:val="003B3517"/>
    <w:rsid w:val="003B40FE"/>
    <w:rsid w:val="003B5417"/>
    <w:rsid w:val="003B5C54"/>
    <w:rsid w:val="003B750E"/>
    <w:rsid w:val="003C006F"/>
    <w:rsid w:val="003C202E"/>
    <w:rsid w:val="003C38D8"/>
    <w:rsid w:val="003C6994"/>
    <w:rsid w:val="003C7798"/>
    <w:rsid w:val="003D23D1"/>
    <w:rsid w:val="003D28D3"/>
    <w:rsid w:val="003D5FB8"/>
    <w:rsid w:val="003E090F"/>
    <w:rsid w:val="003E2823"/>
    <w:rsid w:val="003E431B"/>
    <w:rsid w:val="003E4432"/>
    <w:rsid w:val="003E7658"/>
    <w:rsid w:val="003E7B16"/>
    <w:rsid w:val="003F2826"/>
    <w:rsid w:val="003F3E05"/>
    <w:rsid w:val="003F6E39"/>
    <w:rsid w:val="003F6F48"/>
    <w:rsid w:val="003F7983"/>
    <w:rsid w:val="00401EE0"/>
    <w:rsid w:val="004035AA"/>
    <w:rsid w:val="00404369"/>
    <w:rsid w:val="00405345"/>
    <w:rsid w:val="0040636C"/>
    <w:rsid w:val="00406A9F"/>
    <w:rsid w:val="0040756C"/>
    <w:rsid w:val="004079FA"/>
    <w:rsid w:val="00411D6F"/>
    <w:rsid w:val="00415601"/>
    <w:rsid w:val="0041589E"/>
    <w:rsid w:val="0041622A"/>
    <w:rsid w:val="004166AD"/>
    <w:rsid w:val="00420C93"/>
    <w:rsid w:val="004264D5"/>
    <w:rsid w:val="00426B89"/>
    <w:rsid w:val="00430239"/>
    <w:rsid w:val="00432050"/>
    <w:rsid w:val="00434AB5"/>
    <w:rsid w:val="00434C4F"/>
    <w:rsid w:val="00434E6E"/>
    <w:rsid w:val="0043573D"/>
    <w:rsid w:val="00437CA5"/>
    <w:rsid w:val="00440098"/>
    <w:rsid w:val="00440B78"/>
    <w:rsid w:val="00442363"/>
    <w:rsid w:val="00442B6B"/>
    <w:rsid w:val="004438BE"/>
    <w:rsid w:val="00447EA5"/>
    <w:rsid w:val="00447F59"/>
    <w:rsid w:val="004511C5"/>
    <w:rsid w:val="00451C06"/>
    <w:rsid w:val="0045421B"/>
    <w:rsid w:val="0045520B"/>
    <w:rsid w:val="00456228"/>
    <w:rsid w:val="00456594"/>
    <w:rsid w:val="00456793"/>
    <w:rsid w:val="00460A72"/>
    <w:rsid w:val="004617BE"/>
    <w:rsid w:val="00461858"/>
    <w:rsid w:val="004624B9"/>
    <w:rsid w:val="00463996"/>
    <w:rsid w:val="00465A98"/>
    <w:rsid w:val="00465FF6"/>
    <w:rsid w:val="0046765A"/>
    <w:rsid w:val="00467D10"/>
    <w:rsid w:val="00472F40"/>
    <w:rsid w:val="00474009"/>
    <w:rsid w:val="00476611"/>
    <w:rsid w:val="004777F3"/>
    <w:rsid w:val="00480D51"/>
    <w:rsid w:val="0048228B"/>
    <w:rsid w:val="004829D5"/>
    <w:rsid w:val="00482BDC"/>
    <w:rsid w:val="004853A1"/>
    <w:rsid w:val="0048580E"/>
    <w:rsid w:val="004862B9"/>
    <w:rsid w:val="004864C9"/>
    <w:rsid w:val="00486881"/>
    <w:rsid w:val="00487A74"/>
    <w:rsid w:val="00490319"/>
    <w:rsid w:val="00491A48"/>
    <w:rsid w:val="00491D15"/>
    <w:rsid w:val="0049276E"/>
    <w:rsid w:val="00493B69"/>
    <w:rsid w:val="00496417"/>
    <w:rsid w:val="004968A5"/>
    <w:rsid w:val="004A0E58"/>
    <w:rsid w:val="004A2032"/>
    <w:rsid w:val="004A4CA3"/>
    <w:rsid w:val="004A7610"/>
    <w:rsid w:val="004A763E"/>
    <w:rsid w:val="004B11AC"/>
    <w:rsid w:val="004B36CF"/>
    <w:rsid w:val="004B6D11"/>
    <w:rsid w:val="004C0265"/>
    <w:rsid w:val="004C18D2"/>
    <w:rsid w:val="004C1C6B"/>
    <w:rsid w:val="004C2C3D"/>
    <w:rsid w:val="004C308E"/>
    <w:rsid w:val="004C3F36"/>
    <w:rsid w:val="004C46F7"/>
    <w:rsid w:val="004C5116"/>
    <w:rsid w:val="004C69DF"/>
    <w:rsid w:val="004C6E0D"/>
    <w:rsid w:val="004C7335"/>
    <w:rsid w:val="004C75F5"/>
    <w:rsid w:val="004D1E8E"/>
    <w:rsid w:val="004D23AB"/>
    <w:rsid w:val="004D3A62"/>
    <w:rsid w:val="004D41F3"/>
    <w:rsid w:val="004D4CB2"/>
    <w:rsid w:val="004D6358"/>
    <w:rsid w:val="004D74B5"/>
    <w:rsid w:val="004D75EF"/>
    <w:rsid w:val="004D77AE"/>
    <w:rsid w:val="004E338B"/>
    <w:rsid w:val="004E4D31"/>
    <w:rsid w:val="004E4DA4"/>
    <w:rsid w:val="004E4F05"/>
    <w:rsid w:val="004E5DCE"/>
    <w:rsid w:val="004E76EB"/>
    <w:rsid w:val="004F062A"/>
    <w:rsid w:val="004F0BFE"/>
    <w:rsid w:val="004F0D11"/>
    <w:rsid w:val="004F23E1"/>
    <w:rsid w:val="004F28C1"/>
    <w:rsid w:val="004F34FC"/>
    <w:rsid w:val="004F51FC"/>
    <w:rsid w:val="004F54B4"/>
    <w:rsid w:val="004F5F95"/>
    <w:rsid w:val="004F76CE"/>
    <w:rsid w:val="00502991"/>
    <w:rsid w:val="00502CC9"/>
    <w:rsid w:val="00505513"/>
    <w:rsid w:val="0051058E"/>
    <w:rsid w:val="005121A2"/>
    <w:rsid w:val="00513561"/>
    <w:rsid w:val="005157DF"/>
    <w:rsid w:val="0052089A"/>
    <w:rsid w:val="00522477"/>
    <w:rsid w:val="00523AC1"/>
    <w:rsid w:val="00524975"/>
    <w:rsid w:val="00530201"/>
    <w:rsid w:val="00531A3B"/>
    <w:rsid w:val="00535030"/>
    <w:rsid w:val="00537831"/>
    <w:rsid w:val="005404F2"/>
    <w:rsid w:val="005412BC"/>
    <w:rsid w:val="00541639"/>
    <w:rsid w:val="00541F35"/>
    <w:rsid w:val="00542DFE"/>
    <w:rsid w:val="0054456B"/>
    <w:rsid w:val="00547DFD"/>
    <w:rsid w:val="0055147A"/>
    <w:rsid w:val="00551A2D"/>
    <w:rsid w:val="0055297C"/>
    <w:rsid w:val="0055319D"/>
    <w:rsid w:val="00553B6E"/>
    <w:rsid w:val="00554E5D"/>
    <w:rsid w:val="00555408"/>
    <w:rsid w:val="00557879"/>
    <w:rsid w:val="00557A5F"/>
    <w:rsid w:val="00557EF6"/>
    <w:rsid w:val="00561DC2"/>
    <w:rsid w:val="0056270B"/>
    <w:rsid w:val="005650CE"/>
    <w:rsid w:val="00565DF1"/>
    <w:rsid w:val="00572561"/>
    <w:rsid w:val="00574234"/>
    <w:rsid w:val="005744CF"/>
    <w:rsid w:val="00576AC3"/>
    <w:rsid w:val="00576E33"/>
    <w:rsid w:val="00580184"/>
    <w:rsid w:val="00580444"/>
    <w:rsid w:val="00581D15"/>
    <w:rsid w:val="0058289F"/>
    <w:rsid w:val="00582A88"/>
    <w:rsid w:val="00584337"/>
    <w:rsid w:val="00587B63"/>
    <w:rsid w:val="005904A7"/>
    <w:rsid w:val="00591C8D"/>
    <w:rsid w:val="00597C3B"/>
    <w:rsid w:val="005A0435"/>
    <w:rsid w:val="005A2D04"/>
    <w:rsid w:val="005A3BE2"/>
    <w:rsid w:val="005A4C25"/>
    <w:rsid w:val="005B0C24"/>
    <w:rsid w:val="005B0E8A"/>
    <w:rsid w:val="005B2193"/>
    <w:rsid w:val="005B2304"/>
    <w:rsid w:val="005B3462"/>
    <w:rsid w:val="005B442B"/>
    <w:rsid w:val="005C0FFB"/>
    <w:rsid w:val="005C5813"/>
    <w:rsid w:val="005C660A"/>
    <w:rsid w:val="005C6A71"/>
    <w:rsid w:val="005D048B"/>
    <w:rsid w:val="005D1AA3"/>
    <w:rsid w:val="005D28D1"/>
    <w:rsid w:val="005D5C50"/>
    <w:rsid w:val="005E085F"/>
    <w:rsid w:val="005E0A18"/>
    <w:rsid w:val="005E0D91"/>
    <w:rsid w:val="005E2125"/>
    <w:rsid w:val="005E37AF"/>
    <w:rsid w:val="005E3CDE"/>
    <w:rsid w:val="005E3FB6"/>
    <w:rsid w:val="005E6FC6"/>
    <w:rsid w:val="005F0044"/>
    <w:rsid w:val="005F2FE7"/>
    <w:rsid w:val="005F3380"/>
    <w:rsid w:val="005F39E9"/>
    <w:rsid w:val="005F3AAF"/>
    <w:rsid w:val="005F3FA9"/>
    <w:rsid w:val="005F41BB"/>
    <w:rsid w:val="005F5717"/>
    <w:rsid w:val="005F5C94"/>
    <w:rsid w:val="005F6C46"/>
    <w:rsid w:val="00601F2B"/>
    <w:rsid w:val="006026F8"/>
    <w:rsid w:val="006043F2"/>
    <w:rsid w:val="006059B8"/>
    <w:rsid w:val="00605B35"/>
    <w:rsid w:val="00605B73"/>
    <w:rsid w:val="00606A06"/>
    <w:rsid w:val="006073E7"/>
    <w:rsid w:val="00611710"/>
    <w:rsid w:val="00614F8D"/>
    <w:rsid w:val="006151E2"/>
    <w:rsid w:val="006217DD"/>
    <w:rsid w:val="006230E6"/>
    <w:rsid w:val="00625106"/>
    <w:rsid w:val="00625564"/>
    <w:rsid w:val="0062598B"/>
    <w:rsid w:val="0062617F"/>
    <w:rsid w:val="0062711F"/>
    <w:rsid w:val="0063365E"/>
    <w:rsid w:val="00633846"/>
    <w:rsid w:val="00635035"/>
    <w:rsid w:val="006356F8"/>
    <w:rsid w:val="006378D6"/>
    <w:rsid w:val="00640186"/>
    <w:rsid w:val="006419EA"/>
    <w:rsid w:val="00641A72"/>
    <w:rsid w:val="0064440E"/>
    <w:rsid w:val="00644541"/>
    <w:rsid w:val="00644B9C"/>
    <w:rsid w:val="006455AA"/>
    <w:rsid w:val="00647818"/>
    <w:rsid w:val="00647A20"/>
    <w:rsid w:val="00650468"/>
    <w:rsid w:val="00652377"/>
    <w:rsid w:val="006523DE"/>
    <w:rsid w:val="00652AEB"/>
    <w:rsid w:val="00654E9E"/>
    <w:rsid w:val="00657508"/>
    <w:rsid w:val="00657BE8"/>
    <w:rsid w:val="00660B39"/>
    <w:rsid w:val="006616CD"/>
    <w:rsid w:val="00663BC3"/>
    <w:rsid w:val="00664678"/>
    <w:rsid w:val="0067143F"/>
    <w:rsid w:val="0067244C"/>
    <w:rsid w:val="00672568"/>
    <w:rsid w:val="00672A10"/>
    <w:rsid w:val="00673A2D"/>
    <w:rsid w:val="00675B09"/>
    <w:rsid w:val="00677739"/>
    <w:rsid w:val="006812BD"/>
    <w:rsid w:val="006828B2"/>
    <w:rsid w:val="00682C2F"/>
    <w:rsid w:val="00682CD5"/>
    <w:rsid w:val="00683357"/>
    <w:rsid w:val="00683B80"/>
    <w:rsid w:val="00685A17"/>
    <w:rsid w:val="0069100A"/>
    <w:rsid w:val="00691457"/>
    <w:rsid w:val="00692366"/>
    <w:rsid w:val="00694FC6"/>
    <w:rsid w:val="00695079"/>
    <w:rsid w:val="0069729F"/>
    <w:rsid w:val="00697D02"/>
    <w:rsid w:val="006A1672"/>
    <w:rsid w:val="006A50CB"/>
    <w:rsid w:val="006A6C0C"/>
    <w:rsid w:val="006A77EB"/>
    <w:rsid w:val="006B016C"/>
    <w:rsid w:val="006B1B76"/>
    <w:rsid w:val="006B30AB"/>
    <w:rsid w:val="006B31FE"/>
    <w:rsid w:val="006B36D3"/>
    <w:rsid w:val="006B46BF"/>
    <w:rsid w:val="006B4767"/>
    <w:rsid w:val="006B55F2"/>
    <w:rsid w:val="006B5D5A"/>
    <w:rsid w:val="006B6126"/>
    <w:rsid w:val="006B73D3"/>
    <w:rsid w:val="006B7C8B"/>
    <w:rsid w:val="006C040F"/>
    <w:rsid w:val="006C12BC"/>
    <w:rsid w:val="006C4E69"/>
    <w:rsid w:val="006C58C9"/>
    <w:rsid w:val="006C5AD2"/>
    <w:rsid w:val="006D37BA"/>
    <w:rsid w:val="006D4F9B"/>
    <w:rsid w:val="006D58B5"/>
    <w:rsid w:val="006E0C05"/>
    <w:rsid w:val="006E1693"/>
    <w:rsid w:val="006E3218"/>
    <w:rsid w:val="006E4E18"/>
    <w:rsid w:val="006E7E23"/>
    <w:rsid w:val="006F0825"/>
    <w:rsid w:val="006F0C1C"/>
    <w:rsid w:val="006F31D5"/>
    <w:rsid w:val="006F6DE6"/>
    <w:rsid w:val="00700C3F"/>
    <w:rsid w:val="00701849"/>
    <w:rsid w:val="0070300A"/>
    <w:rsid w:val="00704795"/>
    <w:rsid w:val="00704F10"/>
    <w:rsid w:val="00706BFF"/>
    <w:rsid w:val="007118EC"/>
    <w:rsid w:val="00714245"/>
    <w:rsid w:val="00716D19"/>
    <w:rsid w:val="00717674"/>
    <w:rsid w:val="00717C08"/>
    <w:rsid w:val="0072067D"/>
    <w:rsid w:val="00720A4C"/>
    <w:rsid w:val="00721C6F"/>
    <w:rsid w:val="00723B8E"/>
    <w:rsid w:val="0072741E"/>
    <w:rsid w:val="0073050C"/>
    <w:rsid w:val="007316B3"/>
    <w:rsid w:val="00731A28"/>
    <w:rsid w:val="00734A39"/>
    <w:rsid w:val="00734D28"/>
    <w:rsid w:val="00734F1A"/>
    <w:rsid w:val="00735E12"/>
    <w:rsid w:val="0074068C"/>
    <w:rsid w:val="00741309"/>
    <w:rsid w:val="00742374"/>
    <w:rsid w:val="007454DC"/>
    <w:rsid w:val="00745978"/>
    <w:rsid w:val="00746B8B"/>
    <w:rsid w:val="00747FCE"/>
    <w:rsid w:val="007506A4"/>
    <w:rsid w:val="007512D4"/>
    <w:rsid w:val="007519A2"/>
    <w:rsid w:val="00754B4A"/>
    <w:rsid w:val="007569F8"/>
    <w:rsid w:val="0075742C"/>
    <w:rsid w:val="0076255C"/>
    <w:rsid w:val="0076260E"/>
    <w:rsid w:val="00764993"/>
    <w:rsid w:val="00767E30"/>
    <w:rsid w:val="0077044A"/>
    <w:rsid w:val="00770BD6"/>
    <w:rsid w:val="00772656"/>
    <w:rsid w:val="0077626E"/>
    <w:rsid w:val="00777223"/>
    <w:rsid w:val="00780E38"/>
    <w:rsid w:val="00782D2D"/>
    <w:rsid w:val="00785E06"/>
    <w:rsid w:val="00786777"/>
    <w:rsid w:val="00786CF5"/>
    <w:rsid w:val="0078705C"/>
    <w:rsid w:val="007874D0"/>
    <w:rsid w:val="00787553"/>
    <w:rsid w:val="00791475"/>
    <w:rsid w:val="0079230C"/>
    <w:rsid w:val="00792DF2"/>
    <w:rsid w:val="007931B3"/>
    <w:rsid w:val="00793914"/>
    <w:rsid w:val="00794933"/>
    <w:rsid w:val="007A02E7"/>
    <w:rsid w:val="007A1BFC"/>
    <w:rsid w:val="007A1EDC"/>
    <w:rsid w:val="007A2C5B"/>
    <w:rsid w:val="007A2D0C"/>
    <w:rsid w:val="007A31D2"/>
    <w:rsid w:val="007A4B4D"/>
    <w:rsid w:val="007B00B0"/>
    <w:rsid w:val="007B044F"/>
    <w:rsid w:val="007B1AD5"/>
    <w:rsid w:val="007B2B7F"/>
    <w:rsid w:val="007B494C"/>
    <w:rsid w:val="007B4D79"/>
    <w:rsid w:val="007B5F37"/>
    <w:rsid w:val="007B688D"/>
    <w:rsid w:val="007C01AE"/>
    <w:rsid w:val="007C0746"/>
    <w:rsid w:val="007C0F3F"/>
    <w:rsid w:val="007C2918"/>
    <w:rsid w:val="007C41F6"/>
    <w:rsid w:val="007C482F"/>
    <w:rsid w:val="007C7580"/>
    <w:rsid w:val="007D0186"/>
    <w:rsid w:val="007D0DDD"/>
    <w:rsid w:val="007D24AC"/>
    <w:rsid w:val="007D3666"/>
    <w:rsid w:val="007D693E"/>
    <w:rsid w:val="007D7060"/>
    <w:rsid w:val="007E132E"/>
    <w:rsid w:val="007E3841"/>
    <w:rsid w:val="007E3B7D"/>
    <w:rsid w:val="007E5BB4"/>
    <w:rsid w:val="007E5F8D"/>
    <w:rsid w:val="007E60D2"/>
    <w:rsid w:val="007E64FC"/>
    <w:rsid w:val="007E7558"/>
    <w:rsid w:val="007F003D"/>
    <w:rsid w:val="007F024F"/>
    <w:rsid w:val="007F06D7"/>
    <w:rsid w:val="007F33BC"/>
    <w:rsid w:val="007F357D"/>
    <w:rsid w:val="007F452C"/>
    <w:rsid w:val="007F4B59"/>
    <w:rsid w:val="007F66DD"/>
    <w:rsid w:val="007F696F"/>
    <w:rsid w:val="007F6BDA"/>
    <w:rsid w:val="00802F61"/>
    <w:rsid w:val="00806C2E"/>
    <w:rsid w:val="008104B3"/>
    <w:rsid w:val="0081183F"/>
    <w:rsid w:val="008121E3"/>
    <w:rsid w:val="008126FC"/>
    <w:rsid w:val="00812F01"/>
    <w:rsid w:val="00812F09"/>
    <w:rsid w:val="00813D28"/>
    <w:rsid w:val="00815DA9"/>
    <w:rsid w:val="00821E25"/>
    <w:rsid w:val="00822912"/>
    <w:rsid w:val="00822E3E"/>
    <w:rsid w:val="00824324"/>
    <w:rsid w:val="008254FF"/>
    <w:rsid w:val="00826712"/>
    <w:rsid w:val="00826C53"/>
    <w:rsid w:val="008273EE"/>
    <w:rsid w:val="00827C97"/>
    <w:rsid w:val="00833A6C"/>
    <w:rsid w:val="00833CBC"/>
    <w:rsid w:val="008374EC"/>
    <w:rsid w:val="00841363"/>
    <w:rsid w:val="00841950"/>
    <w:rsid w:val="008419D2"/>
    <w:rsid w:val="008438AC"/>
    <w:rsid w:val="00844564"/>
    <w:rsid w:val="008501CB"/>
    <w:rsid w:val="00853975"/>
    <w:rsid w:val="00862DA5"/>
    <w:rsid w:val="00866988"/>
    <w:rsid w:val="0087057C"/>
    <w:rsid w:val="0087091E"/>
    <w:rsid w:val="00870D99"/>
    <w:rsid w:val="00871D91"/>
    <w:rsid w:val="0087351F"/>
    <w:rsid w:val="00874741"/>
    <w:rsid w:val="00874851"/>
    <w:rsid w:val="00875DB5"/>
    <w:rsid w:val="00877311"/>
    <w:rsid w:val="00880AB3"/>
    <w:rsid w:val="00882644"/>
    <w:rsid w:val="00884C4F"/>
    <w:rsid w:val="00886AA2"/>
    <w:rsid w:val="0088741F"/>
    <w:rsid w:val="008878D2"/>
    <w:rsid w:val="0089024C"/>
    <w:rsid w:val="00890683"/>
    <w:rsid w:val="008923A7"/>
    <w:rsid w:val="008928DC"/>
    <w:rsid w:val="00893241"/>
    <w:rsid w:val="008966F0"/>
    <w:rsid w:val="00896F01"/>
    <w:rsid w:val="008A014F"/>
    <w:rsid w:val="008A0419"/>
    <w:rsid w:val="008A1723"/>
    <w:rsid w:val="008A2A52"/>
    <w:rsid w:val="008A32C6"/>
    <w:rsid w:val="008A3468"/>
    <w:rsid w:val="008A6454"/>
    <w:rsid w:val="008A6EF2"/>
    <w:rsid w:val="008A6F8D"/>
    <w:rsid w:val="008A741D"/>
    <w:rsid w:val="008A760B"/>
    <w:rsid w:val="008B14FC"/>
    <w:rsid w:val="008B3776"/>
    <w:rsid w:val="008B49E3"/>
    <w:rsid w:val="008B6AB3"/>
    <w:rsid w:val="008B7339"/>
    <w:rsid w:val="008B73BB"/>
    <w:rsid w:val="008C1FC5"/>
    <w:rsid w:val="008C2758"/>
    <w:rsid w:val="008C4AB6"/>
    <w:rsid w:val="008C53B4"/>
    <w:rsid w:val="008C5F14"/>
    <w:rsid w:val="008C6F4C"/>
    <w:rsid w:val="008D0C71"/>
    <w:rsid w:val="008D1C62"/>
    <w:rsid w:val="008D2497"/>
    <w:rsid w:val="008D39E2"/>
    <w:rsid w:val="008D49F2"/>
    <w:rsid w:val="008D5D8C"/>
    <w:rsid w:val="008D7120"/>
    <w:rsid w:val="008E01F6"/>
    <w:rsid w:val="008E404A"/>
    <w:rsid w:val="008E4AE2"/>
    <w:rsid w:val="008E69FF"/>
    <w:rsid w:val="008F1597"/>
    <w:rsid w:val="008F1DEB"/>
    <w:rsid w:val="008F48C6"/>
    <w:rsid w:val="008F5E91"/>
    <w:rsid w:val="00901E71"/>
    <w:rsid w:val="00901EA2"/>
    <w:rsid w:val="00906108"/>
    <w:rsid w:val="00906169"/>
    <w:rsid w:val="00906DA3"/>
    <w:rsid w:val="00907A33"/>
    <w:rsid w:val="00910084"/>
    <w:rsid w:val="00910D7C"/>
    <w:rsid w:val="00912012"/>
    <w:rsid w:val="00912A1F"/>
    <w:rsid w:val="00913215"/>
    <w:rsid w:val="0091359A"/>
    <w:rsid w:val="00913743"/>
    <w:rsid w:val="00913DE4"/>
    <w:rsid w:val="00917A56"/>
    <w:rsid w:val="00920A3F"/>
    <w:rsid w:val="0092174F"/>
    <w:rsid w:val="00921A89"/>
    <w:rsid w:val="0092293E"/>
    <w:rsid w:val="00923F80"/>
    <w:rsid w:val="00924287"/>
    <w:rsid w:val="0092785C"/>
    <w:rsid w:val="00927A48"/>
    <w:rsid w:val="00930B37"/>
    <w:rsid w:val="00933476"/>
    <w:rsid w:val="00933588"/>
    <w:rsid w:val="00933E74"/>
    <w:rsid w:val="009353EF"/>
    <w:rsid w:val="00935FCA"/>
    <w:rsid w:val="00937480"/>
    <w:rsid w:val="00937E89"/>
    <w:rsid w:val="009401E0"/>
    <w:rsid w:val="00940C66"/>
    <w:rsid w:val="0094254A"/>
    <w:rsid w:val="00943883"/>
    <w:rsid w:val="0094606D"/>
    <w:rsid w:val="00946EF2"/>
    <w:rsid w:val="00947868"/>
    <w:rsid w:val="009506D1"/>
    <w:rsid w:val="00953ED8"/>
    <w:rsid w:val="00957238"/>
    <w:rsid w:val="0095798A"/>
    <w:rsid w:val="009606F6"/>
    <w:rsid w:val="00962614"/>
    <w:rsid w:val="009631C3"/>
    <w:rsid w:val="009656F0"/>
    <w:rsid w:val="00973711"/>
    <w:rsid w:val="00974263"/>
    <w:rsid w:val="00975A4C"/>
    <w:rsid w:val="00976EE2"/>
    <w:rsid w:val="0098157E"/>
    <w:rsid w:val="00981AFA"/>
    <w:rsid w:val="00982478"/>
    <w:rsid w:val="009831D2"/>
    <w:rsid w:val="00983C27"/>
    <w:rsid w:val="00984D56"/>
    <w:rsid w:val="00985A7A"/>
    <w:rsid w:val="0098677E"/>
    <w:rsid w:val="00987B5D"/>
    <w:rsid w:val="009915BE"/>
    <w:rsid w:val="00991650"/>
    <w:rsid w:val="00992168"/>
    <w:rsid w:val="009928BC"/>
    <w:rsid w:val="00994E3C"/>
    <w:rsid w:val="00995081"/>
    <w:rsid w:val="009A30F8"/>
    <w:rsid w:val="009A3127"/>
    <w:rsid w:val="009A326C"/>
    <w:rsid w:val="009B256D"/>
    <w:rsid w:val="009B4D3B"/>
    <w:rsid w:val="009B53EF"/>
    <w:rsid w:val="009C1A0B"/>
    <w:rsid w:val="009C27E7"/>
    <w:rsid w:val="009C5E91"/>
    <w:rsid w:val="009C61F6"/>
    <w:rsid w:val="009C764C"/>
    <w:rsid w:val="009D2898"/>
    <w:rsid w:val="009D2C1E"/>
    <w:rsid w:val="009D3025"/>
    <w:rsid w:val="009D31B3"/>
    <w:rsid w:val="009D430D"/>
    <w:rsid w:val="009D55A8"/>
    <w:rsid w:val="009D5A02"/>
    <w:rsid w:val="009D64E5"/>
    <w:rsid w:val="009D7409"/>
    <w:rsid w:val="009E00D3"/>
    <w:rsid w:val="009E1A27"/>
    <w:rsid w:val="009E1A80"/>
    <w:rsid w:val="009E1EC0"/>
    <w:rsid w:val="009E31C6"/>
    <w:rsid w:val="009E7B8A"/>
    <w:rsid w:val="009F4069"/>
    <w:rsid w:val="009F50AC"/>
    <w:rsid w:val="009F65AE"/>
    <w:rsid w:val="009F6816"/>
    <w:rsid w:val="009F7F71"/>
    <w:rsid w:val="00A03B5F"/>
    <w:rsid w:val="00A05C32"/>
    <w:rsid w:val="00A06B38"/>
    <w:rsid w:val="00A07FC6"/>
    <w:rsid w:val="00A1158B"/>
    <w:rsid w:val="00A1389B"/>
    <w:rsid w:val="00A13AF5"/>
    <w:rsid w:val="00A144FB"/>
    <w:rsid w:val="00A14A67"/>
    <w:rsid w:val="00A15475"/>
    <w:rsid w:val="00A157E2"/>
    <w:rsid w:val="00A15E43"/>
    <w:rsid w:val="00A1614D"/>
    <w:rsid w:val="00A21841"/>
    <w:rsid w:val="00A22911"/>
    <w:rsid w:val="00A27673"/>
    <w:rsid w:val="00A311F4"/>
    <w:rsid w:val="00A32491"/>
    <w:rsid w:val="00A32AA5"/>
    <w:rsid w:val="00A36286"/>
    <w:rsid w:val="00A36542"/>
    <w:rsid w:val="00A3683C"/>
    <w:rsid w:val="00A3695E"/>
    <w:rsid w:val="00A372B9"/>
    <w:rsid w:val="00A41756"/>
    <w:rsid w:val="00A42059"/>
    <w:rsid w:val="00A4305D"/>
    <w:rsid w:val="00A449E1"/>
    <w:rsid w:val="00A45A06"/>
    <w:rsid w:val="00A47837"/>
    <w:rsid w:val="00A47A89"/>
    <w:rsid w:val="00A47E11"/>
    <w:rsid w:val="00A506DD"/>
    <w:rsid w:val="00A509E4"/>
    <w:rsid w:val="00A53ABC"/>
    <w:rsid w:val="00A53C47"/>
    <w:rsid w:val="00A5441D"/>
    <w:rsid w:val="00A551CC"/>
    <w:rsid w:val="00A55893"/>
    <w:rsid w:val="00A55E48"/>
    <w:rsid w:val="00A568C2"/>
    <w:rsid w:val="00A57FAC"/>
    <w:rsid w:val="00A60B87"/>
    <w:rsid w:val="00A61030"/>
    <w:rsid w:val="00A61B2E"/>
    <w:rsid w:val="00A64B4E"/>
    <w:rsid w:val="00A6555D"/>
    <w:rsid w:val="00A6796E"/>
    <w:rsid w:val="00A679EF"/>
    <w:rsid w:val="00A67C50"/>
    <w:rsid w:val="00A70DDC"/>
    <w:rsid w:val="00A74335"/>
    <w:rsid w:val="00A76EF7"/>
    <w:rsid w:val="00A8001A"/>
    <w:rsid w:val="00A81FAC"/>
    <w:rsid w:val="00A866A4"/>
    <w:rsid w:val="00A9446A"/>
    <w:rsid w:val="00A9601A"/>
    <w:rsid w:val="00A9671D"/>
    <w:rsid w:val="00A970EE"/>
    <w:rsid w:val="00A972F6"/>
    <w:rsid w:val="00AA0011"/>
    <w:rsid w:val="00AA0468"/>
    <w:rsid w:val="00AA0C89"/>
    <w:rsid w:val="00AA0CE2"/>
    <w:rsid w:val="00AA128E"/>
    <w:rsid w:val="00AA72DB"/>
    <w:rsid w:val="00AA75FD"/>
    <w:rsid w:val="00AA7B76"/>
    <w:rsid w:val="00AB26D8"/>
    <w:rsid w:val="00AB45DB"/>
    <w:rsid w:val="00AB6343"/>
    <w:rsid w:val="00AC286F"/>
    <w:rsid w:val="00AC72FA"/>
    <w:rsid w:val="00AC7F66"/>
    <w:rsid w:val="00AD0976"/>
    <w:rsid w:val="00AD3566"/>
    <w:rsid w:val="00AD3E8F"/>
    <w:rsid w:val="00AD5364"/>
    <w:rsid w:val="00AD5F6C"/>
    <w:rsid w:val="00AD6C64"/>
    <w:rsid w:val="00AE03E8"/>
    <w:rsid w:val="00AE0C86"/>
    <w:rsid w:val="00AE270E"/>
    <w:rsid w:val="00AE2C10"/>
    <w:rsid w:val="00AE4BE5"/>
    <w:rsid w:val="00AE4FC3"/>
    <w:rsid w:val="00AE5160"/>
    <w:rsid w:val="00AE55E6"/>
    <w:rsid w:val="00AE6191"/>
    <w:rsid w:val="00AE64FA"/>
    <w:rsid w:val="00AE6A4C"/>
    <w:rsid w:val="00AF02E0"/>
    <w:rsid w:val="00AF1F1B"/>
    <w:rsid w:val="00AF2430"/>
    <w:rsid w:val="00AF3E41"/>
    <w:rsid w:val="00AF3FA3"/>
    <w:rsid w:val="00AF429A"/>
    <w:rsid w:val="00AF45C9"/>
    <w:rsid w:val="00AF616B"/>
    <w:rsid w:val="00AF6547"/>
    <w:rsid w:val="00AF65EF"/>
    <w:rsid w:val="00AF6A69"/>
    <w:rsid w:val="00AF75EE"/>
    <w:rsid w:val="00B018B6"/>
    <w:rsid w:val="00B019A7"/>
    <w:rsid w:val="00B01CCD"/>
    <w:rsid w:val="00B060B6"/>
    <w:rsid w:val="00B07F16"/>
    <w:rsid w:val="00B10171"/>
    <w:rsid w:val="00B10D79"/>
    <w:rsid w:val="00B1302B"/>
    <w:rsid w:val="00B1366F"/>
    <w:rsid w:val="00B136C4"/>
    <w:rsid w:val="00B1509B"/>
    <w:rsid w:val="00B15A8C"/>
    <w:rsid w:val="00B16AE4"/>
    <w:rsid w:val="00B17626"/>
    <w:rsid w:val="00B21720"/>
    <w:rsid w:val="00B21BFA"/>
    <w:rsid w:val="00B26616"/>
    <w:rsid w:val="00B344FB"/>
    <w:rsid w:val="00B4151B"/>
    <w:rsid w:val="00B415DB"/>
    <w:rsid w:val="00B44A61"/>
    <w:rsid w:val="00B44CED"/>
    <w:rsid w:val="00B453D6"/>
    <w:rsid w:val="00B454B4"/>
    <w:rsid w:val="00B4569C"/>
    <w:rsid w:val="00B45785"/>
    <w:rsid w:val="00B46080"/>
    <w:rsid w:val="00B478CB"/>
    <w:rsid w:val="00B504F4"/>
    <w:rsid w:val="00B511F6"/>
    <w:rsid w:val="00B5198C"/>
    <w:rsid w:val="00B522AF"/>
    <w:rsid w:val="00B5340F"/>
    <w:rsid w:val="00B53819"/>
    <w:rsid w:val="00B541A1"/>
    <w:rsid w:val="00B5443F"/>
    <w:rsid w:val="00B54A61"/>
    <w:rsid w:val="00B55186"/>
    <w:rsid w:val="00B56AEB"/>
    <w:rsid w:val="00B56E06"/>
    <w:rsid w:val="00B57081"/>
    <w:rsid w:val="00B574B2"/>
    <w:rsid w:val="00B60DCB"/>
    <w:rsid w:val="00B6112C"/>
    <w:rsid w:val="00B620B9"/>
    <w:rsid w:val="00B67810"/>
    <w:rsid w:val="00B67B72"/>
    <w:rsid w:val="00B72655"/>
    <w:rsid w:val="00B73C85"/>
    <w:rsid w:val="00B740A3"/>
    <w:rsid w:val="00B76E36"/>
    <w:rsid w:val="00B7792A"/>
    <w:rsid w:val="00B779F6"/>
    <w:rsid w:val="00B80A2F"/>
    <w:rsid w:val="00B810A5"/>
    <w:rsid w:val="00B81DFB"/>
    <w:rsid w:val="00B81E28"/>
    <w:rsid w:val="00B840DC"/>
    <w:rsid w:val="00B84580"/>
    <w:rsid w:val="00B8472B"/>
    <w:rsid w:val="00B869C2"/>
    <w:rsid w:val="00B9157A"/>
    <w:rsid w:val="00B952DC"/>
    <w:rsid w:val="00B96170"/>
    <w:rsid w:val="00BA0055"/>
    <w:rsid w:val="00BA014B"/>
    <w:rsid w:val="00BA35A2"/>
    <w:rsid w:val="00BA4AB0"/>
    <w:rsid w:val="00BA50D9"/>
    <w:rsid w:val="00BA530E"/>
    <w:rsid w:val="00BA5850"/>
    <w:rsid w:val="00BA609B"/>
    <w:rsid w:val="00BA767F"/>
    <w:rsid w:val="00BA76EB"/>
    <w:rsid w:val="00BB0C20"/>
    <w:rsid w:val="00BB2DF1"/>
    <w:rsid w:val="00BB5EE9"/>
    <w:rsid w:val="00BB714E"/>
    <w:rsid w:val="00BB7EBA"/>
    <w:rsid w:val="00BC187E"/>
    <w:rsid w:val="00BC1C26"/>
    <w:rsid w:val="00BC2D55"/>
    <w:rsid w:val="00BC414F"/>
    <w:rsid w:val="00BC4687"/>
    <w:rsid w:val="00BD2E0C"/>
    <w:rsid w:val="00BD3B5E"/>
    <w:rsid w:val="00BD4C43"/>
    <w:rsid w:val="00BD6E20"/>
    <w:rsid w:val="00BD7ADB"/>
    <w:rsid w:val="00BE1AE5"/>
    <w:rsid w:val="00BE3302"/>
    <w:rsid w:val="00BE44D5"/>
    <w:rsid w:val="00BE6060"/>
    <w:rsid w:val="00BF10D4"/>
    <w:rsid w:val="00BF129E"/>
    <w:rsid w:val="00BF19E8"/>
    <w:rsid w:val="00BF24E8"/>
    <w:rsid w:val="00BF2F6F"/>
    <w:rsid w:val="00BF4C88"/>
    <w:rsid w:val="00C0131E"/>
    <w:rsid w:val="00C01B8D"/>
    <w:rsid w:val="00C0441A"/>
    <w:rsid w:val="00C06ABB"/>
    <w:rsid w:val="00C073EE"/>
    <w:rsid w:val="00C0751F"/>
    <w:rsid w:val="00C11DAB"/>
    <w:rsid w:val="00C11F1F"/>
    <w:rsid w:val="00C12E58"/>
    <w:rsid w:val="00C16FC7"/>
    <w:rsid w:val="00C2121D"/>
    <w:rsid w:val="00C218FC"/>
    <w:rsid w:val="00C23698"/>
    <w:rsid w:val="00C242A2"/>
    <w:rsid w:val="00C24DCD"/>
    <w:rsid w:val="00C25C8E"/>
    <w:rsid w:val="00C26D34"/>
    <w:rsid w:val="00C26E6E"/>
    <w:rsid w:val="00C26FF8"/>
    <w:rsid w:val="00C32586"/>
    <w:rsid w:val="00C32840"/>
    <w:rsid w:val="00C33B5D"/>
    <w:rsid w:val="00C36672"/>
    <w:rsid w:val="00C3693C"/>
    <w:rsid w:val="00C375F5"/>
    <w:rsid w:val="00C37788"/>
    <w:rsid w:val="00C3783F"/>
    <w:rsid w:val="00C42DD6"/>
    <w:rsid w:val="00C43997"/>
    <w:rsid w:val="00C43FCA"/>
    <w:rsid w:val="00C44684"/>
    <w:rsid w:val="00C447DA"/>
    <w:rsid w:val="00C541DB"/>
    <w:rsid w:val="00C54348"/>
    <w:rsid w:val="00C54AEB"/>
    <w:rsid w:val="00C55F43"/>
    <w:rsid w:val="00C57464"/>
    <w:rsid w:val="00C61443"/>
    <w:rsid w:val="00C625DF"/>
    <w:rsid w:val="00C64690"/>
    <w:rsid w:val="00C65333"/>
    <w:rsid w:val="00C658B6"/>
    <w:rsid w:val="00C6727B"/>
    <w:rsid w:val="00C72F18"/>
    <w:rsid w:val="00C73B66"/>
    <w:rsid w:val="00C7480B"/>
    <w:rsid w:val="00C77450"/>
    <w:rsid w:val="00C82030"/>
    <w:rsid w:val="00C857E8"/>
    <w:rsid w:val="00C90AFF"/>
    <w:rsid w:val="00C911F8"/>
    <w:rsid w:val="00C9120F"/>
    <w:rsid w:val="00C91EB8"/>
    <w:rsid w:val="00C9394A"/>
    <w:rsid w:val="00C9398B"/>
    <w:rsid w:val="00C93A33"/>
    <w:rsid w:val="00C93A68"/>
    <w:rsid w:val="00C940B3"/>
    <w:rsid w:val="00C954EB"/>
    <w:rsid w:val="00CA2149"/>
    <w:rsid w:val="00CA45BE"/>
    <w:rsid w:val="00CA760D"/>
    <w:rsid w:val="00CA7B8D"/>
    <w:rsid w:val="00CA7D26"/>
    <w:rsid w:val="00CB2B7D"/>
    <w:rsid w:val="00CB4472"/>
    <w:rsid w:val="00CB542F"/>
    <w:rsid w:val="00CC1780"/>
    <w:rsid w:val="00CC32AD"/>
    <w:rsid w:val="00CC36A8"/>
    <w:rsid w:val="00CC4070"/>
    <w:rsid w:val="00CC4337"/>
    <w:rsid w:val="00CC6806"/>
    <w:rsid w:val="00CC76F5"/>
    <w:rsid w:val="00CD0FC3"/>
    <w:rsid w:val="00CD3258"/>
    <w:rsid w:val="00CD46B1"/>
    <w:rsid w:val="00CD46F9"/>
    <w:rsid w:val="00CD4816"/>
    <w:rsid w:val="00CD6514"/>
    <w:rsid w:val="00CD6E50"/>
    <w:rsid w:val="00CD7AD5"/>
    <w:rsid w:val="00CE01C6"/>
    <w:rsid w:val="00CE09DD"/>
    <w:rsid w:val="00CE1992"/>
    <w:rsid w:val="00CE3234"/>
    <w:rsid w:val="00CE5BBA"/>
    <w:rsid w:val="00CE6C6F"/>
    <w:rsid w:val="00CE72D4"/>
    <w:rsid w:val="00CE7933"/>
    <w:rsid w:val="00CF31BF"/>
    <w:rsid w:val="00CF5B60"/>
    <w:rsid w:val="00CF6679"/>
    <w:rsid w:val="00CF774B"/>
    <w:rsid w:val="00D01B2B"/>
    <w:rsid w:val="00D0239D"/>
    <w:rsid w:val="00D04B3E"/>
    <w:rsid w:val="00D10B45"/>
    <w:rsid w:val="00D118B1"/>
    <w:rsid w:val="00D137F8"/>
    <w:rsid w:val="00D14A0C"/>
    <w:rsid w:val="00D16A7F"/>
    <w:rsid w:val="00D20D78"/>
    <w:rsid w:val="00D22338"/>
    <w:rsid w:val="00D27918"/>
    <w:rsid w:val="00D32D0F"/>
    <w:rsid w:val="00D32EA5"/>
    <w:rsid w:val="00D3488B"/>
    <w:rsid w:val="00D4036A"/>
    <w:rsid w:val="00D40C01"/>
    <w:rsid w:val="00D454F4"/>
    <w:rsid w:val="00D45B5F"/>
    <w:rsid w:val="00D4649E"/>
    <w:rsid w:val="00D4697E"/>
    <w:rsid w:val="00D50B28"/>
    <w:rsid w:val="00D52C34"/>
    <w:rsid w:val="00D54A0F"/>
    <w:rsid w:val="00D54ED6"/>
    <w:rsid w:val="00D56F36"/>
    <w:rsid w:val="00D5766D"/>
    <w:rsid w:val="00D61C05"/>
    <w:rsid w:val="00D61E75"/>
    <w:rsid w:val="00D6218A"/>
    <w:rsid w:val="00D67778"/>
    <w:rsid w:val="00D67878"/>
    <w:rsid w:val="00D67AE5"/>
    <w:rsid w:val="00D718E0"/>
    <w:rsid w:val="00D72FC6"/>
    <w:rsid w:val="00D73D34"/>
    <w:rsid w:val="00D76565"/>
    <w:rsid w:val="00D80E4C"/>
    <w:rsid w:val="00D816BE"/>
    <w:rsid w:val="00D82439"/>
    <w:rsid w:val="00D846BB"/>
    <w:rsid w:val="00D84DF7"/>
    <w:rsid w:val="00D8644E"/>
    <w:rsid w:val="00D86CD8"/>
    <w:rsid w:val="00D87CD4"/>
    <w:rsid w:val="00D913C2"/>
    <w:rsid w:val="00D931E1"/>
    <w:rsid w:val="00D94F10"/>
    <w:rsid w:val="00D95B07"/>
    <w:rsid w:val="00D967F9"/>
    <w:rsid w:val="00D9752F"/>
    <w:rsid w:val="00D9754F"/>
    <w:rsid w:val="00DA0A1A"/>
    <w:rsid w:val="00DA4518"/>
    <w:rsid w:val="00DA56E0"/>
    <w:rsid w:val="00DA71DB"/>
    <w:rsid w:val="00DA769A"/>
    <w:rsid w:val="00DB056E"/>
    <w:rsid w:val="00DB205C"/>
    <w:rsid w:val="00DB37DD"/>
    <w:rsid w:val="00DB44A7"/>
    <w:rsid w:val="00DB514F"/>
    <w:rsid w:val="00DB6619"/>
    <w:rsid w:val="00DB7609"/>
    <w:rsid w:val="00DC0E2C"/>
    <w:rsid w:val="00DC2740"/>
    <w:rsid w:val="00DC35DA"/>
    <w:rsid w:val="00DC460E"/>
    <w:rsid w:val="00DC54ED"/>
    <w:rsid w:val="00DC6ACB"/>
    <w:rsid w:val="00DC6C59"/>
    <w:rsid w:val="00DC724E"/>
    <w:rsid w:val="00DD0F16"/>
    <w:rsid w:val="00DD2243"/>
    <w:rsid w:val="00DD23DA"/>
    <w:rsid w:val="00DD571B"/>
    <w:rsid w:val="00DD68DD"/>
    <w:rsid w:val="00DE18E4"/>
    <w:rsid w:val="00DE235C"/>
    <w:rsid w:val="00DE2639"/>
    <w:rsid w:val="00DE2F78"/>
    <w:rsid w:val="00DE636E"/>
    <w:rsid w:val="00DE6426"/>
    <w:rsid w:val="00DE75E2"/>
    <w:rsid w:val="00DF141C"/>
    <w:rsid w:val="00DF236C"/>
    <w:rsid w:val="00DF3435"/>
    <w:rsid w:val="00DF38CA"/>
    <w:rsid w:val="00DF4333"/>
    <w:rsid w:val="00DF47FC"/>
    <w:rsid w:val="00DF4B41"/>
    <w:rsid w:val="00DF4B8D"/>
    <w:rsid w:val="00DF5520"/>
    <w:rsid w:val="00DF56D5"/>
    <w:rsid w:val="00DF66FA"/>
    <w:rsid w:val="00DF7513"/>
    <w:rsid w:val="00E012DD"/>
    <w:rsid w:val="00E03E53"/>
    <w:rsid w:val="00E057B6"/>
    <w:rsid w:val="00E10B51"/>
    <w:rsid w:val="00E10B59"/>
    <w:rsid w:val="00E11525"/>
    <w:rsid w:val="00E20D62"/>
    <w:rsid w:val="00E21BEC"/>
    <w:rsid w:val="00E22964"/>
    <w:rsid w:val="00E24848"/>
    <w:rsid w:val="00E2503B"/>
    <w:rsid w:val="00E26E8A"/>
    <w:rsid w:val="00E311E8"/>
    <w:rsid w:val="00E31CD6"/>
    <w:rsid w:val="00E31F14"/>
    <w:rsid w:val="00E33FF9"/>
    <w:rsid w:val="00E3779F"/>
    <w:rsid w:val="00E416FF"/>
    <w:rsid w:val="00E417EB"/>
    <w:rsid w:val="00E42DB1"/>
    <w:rsid w:val="00E43221"/>
    <w:rsid w:val="00E44E47"/>
    <w:rsid w:val="00E4548F"/>
    <w:rsid w:val="00E461DA"/>
    <w:rsid w:val="00E46866"/>
    <w:rsid w:val="00E468AB"/>
    <w:rsid w:val="00E47C0E"/>
    <w:rsid w:val="00E50364"/>
    <w:rsid w:val="00E505E5"/>
    <w:rsid w:val="00E5216E"/>
    <w:rsid w:val="00E53B39"/>
    <w:rsid w:val="00E54356"/>
    <w:rsid w:val="00E603EC"/>
    <w:rsid w:val="00E63402"/>
    <w:rsid w:val="00E635AC"/>
    <w:rsid w:val="00E64028"/>
    <w:rsid w:val="00E677F1"/>
    <w:rsid w:val="00E737F1"/>
    <w:rsid w:val="00E7545E"/>
    <w:rsid w:val="00E76C84"/>
    <w:rsid w:val="00E814F8"/>
    <w:rsid w:val="00E828F7"/>
    <w:rsid w:val="00E85B92"/>
    <w:rsid w:val="00E86934"/>
    <w:rsid w:val="00E869B4"/>
    <w:rsid w:val="00E90875"/>
    <w:rsid w:val="00E9263A"/>
    <w:rsid w:val="00E93752"/>
    <w:rsid w:val="00E938FD"/>
    <w:rsid w:val="00EA3803"/>
    <w:rsid w:val="00EA5E1A"/>
    <w:rsid w:val="00EA5EA7"/>
    <w:rsid w:val="00EA6614"/>
    <w:rsid w:val="00EA6D0D"/>
    <w:rsid w:val="00EB2673"/>
    <w:rsid w:val="00EB2BA3"/>
    <w:rsid w:val="00EB2C23"/>
    <w:rsid w:val="00EB5105"/>
    <w:rsid w:val="00EB781D"/>
    <w:rsid w:val="00EC1682"/>
    <w:rsid w:val="00EC4B80"/>
    <w:rsid w:val="00EC7791"/>
    <w:rsid w:val="00EC7A95"/>
    <w:rsid w:val="00ED115A"/>
    <w:rsid w:val="00ED1CA3"/>
    <w:rsid w:val="00ED4E49"/>
    <w:rsid w:val="00ED5DEE"/>
    <w:rsid w:val="00ED6B55"/>
    <w:rsid w:val="00EE0562"/>
    <w:rsid w:val="00EE2750"/>
    <w:rsid w:val="00EE3C6D"/>
    <w:rsid w:val="00EE4AFE"/>
    <w:rsid w:val="00EF05DD"/>
    <w:rsid w:val="00EF10B2"/>
    <w:rsid w:val="00EF4653"/>
    <w:rsid w:val="00EF48CD"/>
    <w:rsid w:val="00EF4F72"/>
    <w:rsid w:val="00EF658C"/>
    <w:rsid w:val="00F00751"/>
    <w:rsid w:val="00F029E7"/>
    <w:rsid w:val="00F03894"/>
    <w:rsid w:val="00F03CB3"/>
    <w:rsid w:val="00F03F8D"/>
    <w:rsid w:val="00F05281"/>
    <w:rsid w:val="00F05E93"/>
    <w:rsid w:val="00F06E23"/>
    <w:rsid w:val="00F0782C"/>
    <w:rsid w:val="00F103F9"/>
    <w:rsid w:val="00F152E3"/>
    <w:rsid w:val="00F15F56"/>
    <w:rsid w:val="00F16F48"/>
    <w:rsid w:val="00F17CED"/>
    <w:rsid w:val="00F22486"/>
    <w:rsid w:val="00F25BD0"/>
    <w:rsid w:val="00F32381"/>
    <w:rsid w:val="00F32969"/>
    <w:rsid w:val="00F32F00"/>
    <w:rsid w:val="00F37D74"/>
    <w:rsid w:val="00F37E5F"/>
    <w:rsid w:val="00F4072A"/>
    <w:rsid w:val="00F42B2F"/>
    <w:rsid w:val="00F4314B"/>
    <w:rsid w:val="00F45E80"/>
    <w:rsid w:val="00F47079"/>
    <w:rsid w:val="00F47F20"/>
    <w:rsid w:val="00F47FF7"/>
    <w:rsid w:val="00F518F0"/>
    <w:rsid w:val="00F54437"/>
    <w:rsid w:val="00F56402"/>
    <w:rsid w:val="00F573BB"/>
    <w:rsid w:val="00F660F9"/>
    <w:rsid w:val="00F666EA"/>
    <w:rsid w:val="00F711BB"/>
    <w:rsid w:val="00F76F47"/>
    <w:rsid w:val="00F815EF"/>
    <w:rsid w:val="00F817A1"/>
    <w:rsid w:val="00F8316B"/>
    <w:rsid w:val="00F86D2E"/>
    <w:rsid w:val="00F86E5D"/>
    <w:rsid w:val="00F90850"/>
    <w:rsid w:val="00F92B8A"/>
    <w:rsid w:val="00F95D43"/>
    <w:rsid w:val="00F961EE"/>
    <w:rsid w:val="00FA1F80"/>
    <w:rsid w:val="00FB0B40"/>
    <w:rsid w:val="00FB4607"/>
    <w:rsid w:val="00FB4CA2"/>
    <w:rsid w:val="00FB6139"/>
    <w:rsid w:val="00FB6150"/>
    <w:rsid w:val="00FB6DAD"/>
    <w:rsid w:val="00FC054F"/>
    <w:rsid w:val="00FC061F"/>
    <w:rsid w:val="00FC1C4A"/>
    <w:rsid w:val="00FC334B"/>
    <w:rsid w:val="00FC371E"/>
    <w:rsid w:val="00FC37EE"/>
    <w:rsid w:val="00FC4193"/>
    <w:rsid w:val="00FC6A97"/>
    <w:rsid w:val="00FC7D28"/>
    <w:rsid w:val="00FD01C6"/>
    <w:rsid w:val="00FD0708"/>
    <w:rsid w:val="00FD259A"/>
    <w:rsid w:val="00FD25C9"/>
    <w:rsid w:val="00FD4BE6"/>
    <w:rsid w:val="00FD6467"/>
    <w:rsid w:val="00FD7FA4"/>
    <w:rsid w:val="00FE022F"/>
    <w:rsid w:val="00FE0A21"/>
    <w:rsid w:val="00FE0DD0"/>
    <w:rsid w:val="00FE3910"/>
    <w:rsid w:val="00FE3B80"/>
    <w:rsid w:val="00FE3F6E"/>
    <w:rsid w:val="00FE41A3"/>
    <w:rsid w:val="00FE6E2F"/>
    <w:rsid w:val="00FE7D9E"/>
    <w:rsid w:val="00FF137C"/>
    <w:rsid w:val="00FF20A7"/>
    <w:rsid w:val="00FF2DE4"/>
    <w:rsid w:val="00FF2E35"/>
    <w:rsid w:val="00FF3354"/>
    <w:rsid w:val="00FF3A27"/>
    <w:rsid w:val="00FF3B19"/>
    <w:rsid w:val="00FF545B"/>
    <w:rsid w:val="00FF6674"/>
    <w:rsid w:val="00FF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FF0DDD"/>
  <w15:docId w15:val="{F70FAD20-540A-46A0-9E39-1878DEC29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6F8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3809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D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09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3809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0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093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A3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nhideWhenUsed/>
    <w:rsid w:val="009A30F8"/>
    <w:rPr>
      <w:color w:val="0000FF"/>
      <w:u w:val="single"/>
    </w:rPr>
  </w:style>
  <w:style w:type="character" w:styleId="a8">
    <w:name w:val="Emphasis"/>
    <w:basedOn w:val="a0"/>
    <w:uiPriority w:val="20"/>
    <w:qFormat/>
    <w:rsid w:val="009A30F8"/>
    <w:rPr>
      <w:i/>
      <w:iCs/>
    </w:rPr>
  </w:style>
  <w:style w:type="paragraph" w:styleId="a9">
    <w:name w:val="header"/>
    <w:basedOn w:val="a"/>
    <w:link w:val="aa"/>
    <w:uiPriority w:val="99"/>
    <w:unhideWhenUsed/>
    <w:rsid w:val="009A3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A30F8"/>
  </w:style>
  <w:style w:type="paragraph" w:styleId="ab">
    <w:name w:val="footer"/>
    <w:basedOn w:val="a"/>
    <w:link w:val="ac"/>
    <w:uiPriority w:val="99"/>
    <w:unhideWhenUsed/>
    <w:rsid w:val="009A3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A30F8"/>
  </w:style>
  <w:style w:type="paragraph" w:styleId="ad">
    <w:name w:val="TOC Heading"/>
    <w:basedOn w:val="1"/>
    <w:next w:val="a"/>
    <w:uiPriority w:val="39"/>
    <w:unhideWhenUsed/>
    <w:qFormat/>
    <w:rsid w:val="0055147A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5147A"/>
    <w:pPr>
      <w:spacing w:after="100"/>
    </w:pPr>
  </w:style>
  <w:style w:type="paragraph" w:styleId="3">
    <w:name w:val="toc 3"/>
    <w:basedOn w:val="a"/>
    <w:next w:val="a"/>
    <w:autoRedefine/>
    <w:uiPriority w:val="39"/>
    <w:unhideWhenUsed/>
    <w:rsid w:val="0055147A"/>
    <w:pPr>
      <w:spacing w:after="100"/>
      <w:ind w:left="440"/>
    </w:pPr>
  </w:style>
  <w:style w:type="table" w:customStyle="1" w:styleId="12">
    <w:name w:val="Сетка таблицы1"/>
    <w:basedOn w:val="a1"/>
    <w:next w:val="a6"/>
    <w:uiPriority w:val="39"/>
    <w:rsid w:val="002E3B7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uiPriority w:val="39"/>
    <w:rsid w:val="00465A9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FE7D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Normal (Web)"/>
    <w:basedOn w:val="a"/>
    <w:uiPriority w:val="99"/>
    <w:semiHidden/>
    <w:unhideWhenUsed/>
    <w:rsid w:val="00FE022F"/>
    <w:rPr>
      <w:rFonts w:ascii="Times New Roman" w:hAnsi="Times New Roman" w:cs="Times New Roman"/>
      <w:sz w:val="24"/>
      <w:szCs w:val="24"/>
    </w:rPr>
  </w:style>
  <w:style w:type="character" w:styleId="af">
    <w:name w:val="Placeholder Text"/>
    <w:basedOn w:val="a0"/>
    <w:uiPriority w:val="99"/>
    <w:semiHidden/>
    <w:rsid w:val="00112940"/>
    <w:rPr>
      <w:color w:val="808080"/>
    </w:rPr>
  </w:style>
  <w:style w:type="paragraph" w:styleId="af0">
    <w:name w:val="footnote text"/>
    <w:basedOn w:val="a"/>
    <w:link w:val="af1"/>
    <w:uiPriority w:val="99"/>
    <w:semiHidden/>
    <w:unhideWhenUsed/>
    <w:rsid w:val="00CF6679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CF6679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CF66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8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E6315-9DEC-48AE-9D45-DD156BC6B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T_Users</dc:creator>
  <cp:lastModifiedBy>Ivan V.</cp:lastModifiedBy>
  <cp:revision>11</cp:revision>
  <dcterms:created xsi:type="dcterms:W3CDTF">2023-02-28T19:03:00Z</dcterms:created>
  <dcterms:modified xsi:type="dcterms:W3CDTF">2025-01-22T09:17:00Z</dcterms:modified>
</cp:coreProperties>
</file>