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32" w:rsidRPr="008C30A4" w:rsidRDefault="00212732" w:rsidP="00212732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</w:t>
      </w:r>
    </w:p>
    <w:p w:rsidR="00212732" w:rsidRPr="008C30A4" w:rsidRDefault="00212732" w:rsidP="00212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Коммерческие банки создают деньги</w:t>
      </w:r>
    </w:p>
    <w:p w:rsidR="00212732" w:rsidRPr="008C30A4" w:rsidRDefault="008A5ADF" w:rsidP="00212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0A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0.25pt;height:18pt" o:ole="">
            <v:imagedata r:id="rId4" o:title=""/>
          </v:shape>
          <w:control r:id="rId5" w:name="DefaultOcxName" w:shapeid="_x0000_i1026"/>
        </w:object>
      </w:r>
      <w:r w:rsidR="00212732" w:rsidRPr="008C30A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погашении ссуд</w:t>
      </w:r>
    </w:p>
    <w:p w:rsidR="00212732" w:rsidRPr="008C30A4" w:rsidRDefault="008A5ADF" w:rsidP="00212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0A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28" type="#_x0000_t75" style="width:20.25pt;height:18pt" o:ole="">
            <v:imagedata r:id="rId6" o:title=""/>
          </v:shape>
          <w:control r:id="rId7" w:name="DefaultOcxName1" w:shapeid="_x0000_i1028"/>
        </w:object>
      </w:r>
      <w:r w:rsidR="00212732" w:rsidRPr="008C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выдаче ссуд </w:t>
      </w:r>
    </w:p>
    <w:p w:rsidR="00212732" w:rsidRPr="008C30A4" w:rsidRDefault="008A5ADF" w:rsidP="00212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0A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0" type="#_x0000_t75" style="width:20.25pt;height:18pt" o:ole="">
            <v:imagedata r:id="rId4" o:title=""/>
          </v:shape>
          <w:control r:id="rId8" w:name="DefaultOcxName2" w:shapeid="_x0000_i1030"/>
        </w:object>
      </w:r>
      <w:r w:rsidR="00212732" w:rsidRPr="008C30A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 помощью центрального банка</w:t>
      </w:r>
    </w:p>
    <w:p w:rsidR="00212732" w:rsidRPr="008C30A4" w:rsidRDefault="00212732" w:rsidP="00212732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Отзыв</w:t>
      </w:r>
    </w:p>
    <w:p w:rsidR="00212732" w:rsidRDefault="00212732" w:rsidP="00212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0A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ответ верный.</w:t>
      </w:r>
    </w:p>
    <w:p w:rsidR="00080774" w:rsidRPr="008C30A4" w:rsidRDefault="00080774" w:rsidP="00212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403" w:rsidRDefault="00212732">
      <w:r>
        <w:t>…</w:t>
      </w:r>
    </w:p>
    <w:p w:rsidR="00080774" w:rsidRDefault="00080774"/>
    <w:p w:rsidR="00080774" w:rsidRPr="006A60CA" w:rsidRDefault="00080774" w:rsidP="000807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44</w:t>
      </w:r>
    </w:p>
    <w:p w:rsidR="00080774" w:rsidRPr="006A60CA" w:rsidRDefault="00080774" w:rsidP="000807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0CA">
        <w:rPr>
          <w:rFonts w:ascii="Times New Roman" w:hAnsi="Times New Roman" w:cs="Times New Roman"/>
          <w:sz w:val="24"/>
          <w:szCs w:val="24"/>
        </w:rPr>
        <w:t>Какие факторы вызывают инфляцию издержек?</w:t>
      </w:r>
    </w:p>
    <w:p w:rsidR="00080774" w:rsidRPr="00730065" w:rsidRDefault="00080774" w:rsidP="000807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proofErr w:type="gramStart"/>
      <w:r w:rsidRPr="00730065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>a</w:t>
      </w:r>
      <w:proofErr w:type="gramEnd"/>
      <w:r w:rsidRPr="0073006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 рост косвенных налогов</w:t>
      </w:r>
    </w:p>
    <w:p w:rsidR="00080774" w:rsidRPr="006A60CA" w:rsidRDefault="00080774" w:rsidP="000807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60CA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6A60CA">
        <w:rPr>
          <w:rFonts w:ascii="Times New Roman" w:hAnsi="Times New Roman" w:cs="Times New Roman"/>
          <w:sz w:val="24"/>
          <w:szCs w:val="24"/>
        </w:rPr>
        <w:t>. кредитная экспансия банков</w:t>
      </w:r>
    </w:p>
    <w:p w:rsidR="00080774" w:rsidRPr="00730065" w:rsidRDefault="00080774" w:rsidP="000807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US"/>
        </w:rPr>
      </w:pPr>
      <w:proofErr w:type="gramStart"/>
      <w:r w:rsidRPr="00730065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>c</w:t>
      </w:r>
      <w:proofErr w:type="gramEnd"/>
      <w:r w:rsidRPr="0073006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</w:t>
      </w:r>
      <w:r w:rsidRPr="00730065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 xml:space="preserve"> </w:t>
      </w:r>
      <w:proofErr w:type="spellStart"/>
      <w:r w:rsidRPr="00730065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>снижени</w:t>
      </w:r>
      <w:proofErr w:type="spellEnd"/>
      <w:r w:rsidRPr="00730065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 xml:space="preserve"> </w:t>
      </w:r>
      <w:proofErr w:type="spellStart"/>
      <w:r w:rsidRPr="00730065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>валютного</w:t>
      </w:r>
      <w:proofErr w:type="spellEnd"/>
      <w:r w:rsidRPr="00730065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 xml:space="preserve"> </w:t>
      </w:r>
      <w:proofErr w:type="spellStart"/>
      <w:r w:rsidRPr="00730065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>курса</w:t>
      </w:r>
      <w:proofErr w:type="spellEnd"/>
    </w:p>
    <w:p w:rsidR="00080774" w:rsidRDefault="00080774"/>
    <w:sectPr w:rsidR="00080774" w:rsidSect="006D3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732"/>
    <w:rsid w:val="00080774"/>
    <w:rsid w:val="00212732"/>
    <w:rsid w:val="002D74D5"/>
    <w:rsid w:val="006D30AE"/>
    <w:rsid w:val="008A5ADF"/>
    <w:rsid w:val="00D8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2</cp:revision>
  <dcterms:created xsi:type="dcterms:W3CDTF">2024-06-07T07:01:00Z</dcterms:created>
  <dcterms:modified xsi:type="dcterms:W3CDTF">2025-02-26T11:28:00Z</dcterms:modified>
</cp:coreProperties>
</file>